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79" w:rsidRPr="00C53A29" w:rsidRDefault="006A5F79" w:rsidP="006A5F79">
      <w:pPr>
        <w:ind w:left="708"/>
        <w:jc w:val="both"/>
        <w:rPr>
          <w:sz w:val="16"/>
        </w:rPr>
      </w:pPr>
      <w:r w:rsidRPr="00BF2CCE"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878840" cy="878840"/>
            <wp:effectExtent l="19050" t="0" r="0" b="0"/>
            <wp:docPr id="8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79" w:rsidRPr="00D4615F" w:rsidRDefault="006A5F79" w:rsidP="006A5F79">
      <w:pPr>
        <w:jc w:val="center"/>
        <w:rPr>
          <w:b/>
          <w:sz w:val="32"/>
          <w:szCs w:val="36"/>
        </w:rPr>
      </w:pPr>
      <w:r w:rsidRPr="00D4615F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6A5F79" w:rsidRPr="00BF2CCE" w:rsidRDefault="00C758E0" w:rsidP="006A5F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82550</wp:posOffset>
                </wp:positionV>
                <wp:extent cx="6492875" cy="635"/>
                <wp:effectExtent l="9525" t="6350" r="1270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0E2F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" o:allowincell="f" strokecolor="#0d0d0d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6A5F79" w:rsidRPr="00BF2CCE" w:rsidRDefault="006A5F79" w:rsidP="006A5F79">
      <w:pPr>
        <w:jc w:val="center"/>
        <w:rPr>
          <w:sz w:val="20"/>
        </w:rPr>
      </w:pPr>
      <w:r w:rsidRPr="00BF2CCE">
        <w:rPr>
          <w:sz w:val="20"/>
        </w:rPr>
        <w:t xml:space="preserve">301440 Тульская область, Одоевский </w:t>
      </w:r>
      <w:r w:rsidR="004275C9" w:rsidRPr="00BF2CCE">
        <w:rPr>
          <w:sz w:val="20"/>
        </w:rPr>
        <w:t>район, п.</w:t>
      </w:r>
      <w:r w:rsidRPr="00BF2CCE">
        <w:rPr>
          <w:sz w:val="20"/>
        </w:rPr>
        <w:t xml:space="preserve"> Одоев, ул. Л.</w:t>
      </w:r>
      <w:r w:rsidR="00374E0D">
        <w:rPr>
          <w:sz w:val="20"/>
        </w:rPr>
        <w:t xml:space="preserve"> </w:t>
      </w:r>
      <w:r w:rsidRPr="00BF2CCE">
        <w:rPr>
          <w:sz w:val="20"/>
        </w:rPr>
        <w:t xml:space="preserve">Толстого, д. </w:t>
      </w:r>
      <w:r>
        <w:rPr>
          <w:sz w:val="20"/>
        </w:rPr>
        <w:t>1</w:t>
      </w:r>
      <w:r w:rsidRPr="00BF2CCE">
        <w:rPr>
          <w:sz w:val="20"/>
        </w:rPr>
        <w:t xml:space="preserve"> </w:t>
      </w:r>
      <w:r w:rsidRPr="00BF2CCE">
        <w:rPr>
          <w:rFonts w:ascii="Wingdings" w:hAnsi="Wingdings"/>
          <w:sz w:val="20"/>
        </w:rPr>
        <w:t></w:t>
      </w:r>
      <w:r w:rsidRPr="00BF2CCE">
        <w:rPr>
          <w:sz w:val="20"/>
        </w:rPr>
        <w:t xml:space="preserve"> (</w:t>
      </w:r>
      <w:r>
        <w:rPr>
          <w:sz w:val="20"/>
        </w:rPr>
        <w:t>487</w:t>
      </w:r>
      <w:r w:rsidRPr="00BF2CCE">
        <w:rPr>
          <w:sz w:val="20"/>
        </w:rPr>
        <w:t xml:space="preserve">36) </w:t>
      </w:r>
      <w:r>
        <w:rPr>
          <w:sz w:val="20"/>
        </w:rPr>
        <w:t>4-17-05</w:t>
      </w:r>
    </w:p>
    <w:p w:rsidR="006A5F79" w:rsidRDefault="006A5F79" w:rsidP="00A71467"/>
    <w:p w:rsidR="007A6276" w:rsidRDefault="006A5F79" w:rsidP="003C43C7">
      <w:pPr>
        <w:pStyle w:val="20"/>
        <w:shd w:val="clear" w:color="auto" w:fill="auto"/>
        <w:spacing w:line="276" w:lineRule="auto"/>
        <w:ind w:right="20"/>
        <w:rPr>
          <w:b/>
          <w:sz w:val="28"/>
        </w:rPr>
      </w:pPr>
      <w:r w:rsidRPr="0016126B">
        <w:rPr>
          <w:b/>
          <w:sz w:val="28"/>
        </w:rPr>
        <w:t xml:space="preserve"> </w:t>
      </w:r>
      <w:r w:rsidR="00EE1747">
        <w:rPr>
          <w:b/>
          <w:sz w:val="28"/>
        </w:rPr>
        <w:t>З</w:t>
      </w:r>
      <w:r w:rsidR="00227127">
        <w:rPr>
          <w:b/>
          <w:sz w:val="28"/>
        </w:rPr>
        <w:t xml:space="preserve">аключение № </w:t>
      </w:r>
      <w:r w:rsidR="004275C9">
        <w:rPr>
          <w:b/>
          <w:sz w:val="28"/>
        </w:rPr>
        <w:t>1</w:t>
      </w:r>
      <w:r w:rsidR="00345279">
        <w:rPr>
          <w:b/>
          <w:sz w:val="28"/>
        </w:rPr>
        <w:t>9</w:t>
      </w:r>
      <w:bookmarkStart w:id="0" w:name="_GoBack"/>
      <w:bookmarkEnd w:id="0"/>
    </w:p>
    <w:p w:rsidR="00E838DC" w:rsidRDefault="006A5F79" w:rsidP="00075FFF">
      <w:pPr>
        <w:pStyle w:val="20"/>
        <w:shd w:val="clear" w:color="auto" w:fill="auto"/>
        <w:spacing w:line="240" w:lineRule="auto"/>
        <w:ind w:right="23"/>
        <w:jc w:val="both"/>
        <w:rPr>
          <w:b/>
          <w:i/>
          <w:sz w:val="24"/>
          <w:szCs w:val="24"/>
        </w:rPr>
      </w:pPr>
      <w:r w:rsidRPr="00415626">
        <w:rPr>
          <w:b/>
          <w:sz w:val="24"/>
          <w:szCs w:val="24"/>
        </w:rPr>
        <w:t>на проект решения Собрания депутатов муниципального образования рабочий поселок Одоев Одоевского района «О внесении изменений в решение Собрания депутатов муниципального образования рабочий поселок Одоев Одоевского р</w:t>
      </w:r>
      <w:r w:rsidR="005B2051">
        <w:rPr>
          <w:b/>
          <w:sz w:val="24"/>
          <w:szCs w:val="24"/>
        </w:rPr>
        <w:t>айона от 24</w:t>
      </w:r>
      <w:r w:rsidR="007C2ABA">
        <w:rPr>
          <w:b/>
          <w:sz w:val="24"/>
          <w:szCs w:val="24"/>
        </w:rPr>
        <w:t xml:space="preserve"> декабря 202</w:t>
      </w:r>
      <w:r w:rsidR="004275C9">
        <w:rPr>
          <w:b/>
          <w:sz w:val="24"/>
          <w:szCs w:val="24"/>
        </w:rPr>
        <w:t>4</w:t>
      </w:r>
      <w:r w:rsidR="007C2ABA">
        <w:rPr>
          <w:b/>
          <w:sz w:val="24"/>
          <w:szCs w:val="24"/>
        </w:rPr>
        <w:t xml:space="preserve">г. № </w:t>
      </w:r>
      <w:r w:rsidR="003370D4">
        <w:rPr>
          <w:b/>
          <w:sz w:val="24"/>
          <w:szCs w:val="24"/>
        </w:rPr>
        <w:t>5</w:t>
      </w:r>
      <w:r w:rsidR="004275C9">
        <w:rPr>
          <w:b/>
          <w:sz w:val="24"/>
          <w:szCs w:val="24"/>
        </w:rPr>
        <w:t>-31</w:t>
      </w:r>
      <w:r w:rsidRPr="00415626">
        <w:rPr>
          <w:b/>
          <w:sz w:val="24"/>
          <w:szCs w:val="24"/>
        </w:rPr>
        <w:t xml:space="preserve"> «Об утверждении бюджета муниципального образования рабочий поселок</w:t>
      </w:r>
      <w:r w:rsidR="00D4615F" w:rsidRPr="00415626">
        <w:rPr>
          <w:b/>
          <w:sz w:val="24"/>
          <w:szCs w:val="24"/>
        </w:rPr>
        <w:t xml:space="preserve"> Одоев Одоевского района на </w:t>
      </w:r>
      <w:r w:rsidR="007C2ABA">
        <w:rPr>
          <w:b/>
          <w:sz w:val="24"/>
          <w:szCs w:val="24"/>
        </w:rPr>
        <w:t>202</w:t>
      </w:r>
      <w:r w:rsidR="004275C9">
        <w:rPr>
          <w:b/>
          <w:sz w:val="24"/>
          <w:szCs w:val="24"/>
        </w:rPr>
        <w:t>5</w:t>
      </w:r>
      <w:r w:rsidR="00D4615F" w:rsidRPr="00415626">
        <w:rPr>
          <w:b/>
          <w:sz w:val="24"/>
          <w:szCs w:val="24"/>
        </w:rPr>
        <w:t xml:space="preserve"> год и плановый период </w:t>
      </w:r>
      <w:r w:rsidR="007C2ABA">
        <w:rPr>
          <w:b/>
          <w:sz w:val="24"/>
          <w:szCs w:val="24"/>
        </w:rPr>
        <w:t>202</w:t>
      </w:r>
      <w:r w:rsidR="004275C9">
        <w:rPr>
          <w:b/>
          <w:sz w:val="24"/>
          <w:szCs w:val="24"/>
        </w:rPr>
        <w:t>6</w:t>
      </w:r>
      <w:r w:rsidR="00C92F43">
        <w:rPr>
          <w:b/>
          <w:sz w:val="24"/>
          <w:szCs w:val="24"/>
        </w:rPr>
        <w:t xml:space="preserve"> </w:t>
      </w:r>
      <w:r w:rsidR="00D4615F" w:rsidRPr="00415626">
        <w:rPr>
          <w:b/>
          <w:sz w:val="24"/>
          <w:szCs w:val="24"/>
        </w:rPr>
        <w:t xml:space="preserve">и </w:t>
      </w:r>
      <w:r w:rsidR="007C2ABA">
        <w:rPr>
          <w:b/>
          <w:sz w:val="24"/>
          <w:szCs w:val="24"/>
        </w:rPr>
        <w:t>202</w:t>
      </w:r>
      <w:r w:rsidR="004275C9">
        <w:rPr>
          <w:b/>
          <w:sz w:val="24"/>
          <w:szCs w:val="24"/>
        </w:rPr>
        <w:t>7</w:t>
      </w:r>
      <w:r w:rsidRPr="00415626">
        <w:rPr>
          <w:b/>
          <w:sz w:val="24"/>
          <w:szCs w:val="24"/>
        </w:rPr>
        <w:t xml:space="preserve"> годов»</w:t>
      </w:r>
      <w:r w:rsidR="00277E27">
        <w:rPr>
          <w:sz w:val="24"/>
          <w:szCs w:val="24"/>
        </w:rPr>
        <w:t xml:space="preserve"> </w:t>
      </w:r>
      <w:r w:rsidR="00BB3A0A" w:rsidRPr="00415626">
        <w:rPr>
          <w:b/>
          <w:sz w:val="24"/>
          <w:szCs w:val="24"/>
        </w:rPr>
        <w:t xml:space="preserve">  </w:t>
      </w:r>
      <w:r w:rsidR="00C92F43">
        <w:rPr>
          <w:b/>
          <w:i/>
          <w:sz w:val="24"/>
          <w:szCs w:val="24"/>
        </w:rPr>
        <w:t>(</w:t>
      </w:r>
      <w:r w:rsidR="007C2ABA">
        <w:rPr>
          <w:b/>
          <w:i/>
          <w:sz w:val="24"/>
          <w:szCs w:val="24"/>
        </w:rPr>
        <w:t xml:space="preserve">первое </w:t>
      </w:r>
      <w:r w:rsidR="00E92F2E" w:rsidRPr="00415626">
        <w:rPr>
          <w:b/>
          <w:i/>
          <w:sz w:val="24"/>
          <w:szCs w:val="24"/>
        </w:rPr>
        <w:t>уточнение).</w:t>
      </w:r>
    </w:p>
    <w:p w:rsidR="00075FFF" w:rsidRPr="003B6C0A" w:rsidRDefault="00075FFF" w:rsidP="00075FFF">
      <w:pPr>
        <w:pStyle w:val="20"/>
        <w:shd w:val="clear" w:color="auto" w:fill="auto"/>
        <w:spacing w:line="240" w:lineRule="auto"/>
        <w:ind w:right="23"/>
        <w:jc w:val="both"/>
        <w:rPr>
          <w:b/>
        </w:rPr>
      </w:pPr>
    </w:p>
    <w:p w:rsidR="006A5F79" w:rsidRPr="009D0568" w:rsidRDefault="007A6276" w:rsidP="003C43C7">
      <w:pPr>
        <w:pStyle w:val="11"/>
        <w:shd w:val="clear" w:color="auto" w:fill="auto"/>
        <w:tabs>
          <w:tab w:val="left" w:pos="7240"/>
        </w:tabs>
        <w:spacing w:before="0" w:after="331" w:line="276" w:lineRule="auto"/>
        <w:rPr>
          <w:sz w:val="24"/>
          <w:szCs w:val="24"/>
        </w:rPr>
      </w:pPr>
      <w:r w:rsidRPr="009D0568">
        <w:rPr>
          <w:sz w:val="24"/>
          <w:szCs w:val="24"/>
        </w:rPr>
        <w:t xml:space="preserve">  </w:t>
      </w:r>
      <w:r w:rsidR="00D74BCE" w:rsidRPr="009D0568">
        <w:rPr>
          <w:sz w:val="24"/>
          <w:szCs w:val="24"/>
        </w:rPr>
        <w:t>о</w:t>
      </w:r>
      <w:r w:rsidR="006A5F79" w:rsidRPr="009D0568">
        <w:rPr>
          <w:sz w:val="24"/>
          <w:szCs w:val="24"/>
        </w:rPr>
        <w:t>т</w:t>
      </w:r>
      <w:r w:rsidR="00227127" w:rsidRPr="009D0568">
        <w:rPr>
          <w:sz w:val="24"/>
          <w:szCs w:val="24"/>
        </w:rPr>
        <w:t xml:space="preserve"> </w:t>
      </w:r>
      <w:r w:rsidR="00EA578B">
        <w:rPr>
          <w:sz w:val="24"/>
          <w:szCs w:val="24"/>
        </w:rPr>
        <w:t>2</w:t>
      </w:r>
      <w:r w:rsidR="004275C9">
        <w:rPr>
          <w:sz w:val="24"/>
          <w:szCs w:val="24"/>
        </w:rPr>
        <w:t>0</w:t>
      </w:r>
      <w:r w:rsidR="00B364FF" w:rsidRPr="009D0568">
        <w:rPr>
          <w:sz w:val="24"/>
          <w:szCs w:val="24"/>
        </w:rPr>
        <w:t xml:space="preserve"> </w:t>
      </w:r>
      <w:r w:rsidR="004275C9">
        <w:rPr>
          <w:sz w:val="24"/>
          <w:szCs w:val="24"/>
        </w:rPr>
        <w:t>марта</w:t>
      </w:r>
      <w:r w:rsidR="00227127" w:rsidRPr="009D0568">
        <w:rPr>
          <w:sz w:val="24"/>
          <w:szCs w:val="24"/>
        </w:rPr>
        <w:t xml:space="preserve"> </w:t>
      </w:r>
      <w:r w:rsidR="007C2ABA">
        <w:rPr>
          <w:sz w:val="24"/>
          <w:szCs w:val="24"/>
        </w:rPr>
        <w:t>202</w:t>
      </w:r>
      <w:r w:rsidR="00680BE7">
        <w:rPr>
          <w:sz w:val="24"/>
          <w:szCs w:val="24"/>
        </w:rPr>
        <w:t>5</w:t>
      </w:r>
      <w:r w:rsidR="006D06E9" w:rsidRPr="009D0568">
        <w:rPr>
          <w:sz w:val="24"/>
          <w:szCs w:val="24"/>
        </w:rPr>
        <w:t>г.</w:t>
      </w:r>
      <w:r w:rsidR="006D06E9" w:rsidRPr="009D0568">
        <w:rPr>
          <w:sz w:val="24"/>
          <w:szCs w:val="24"/>
        </w:rPr>
        <w:tab/>
      </w:r>
      <w:r w:rsidR="00D74BCE" w:rsidRPr="009D0568">
        <w:rPr>
          <w:sz w:val="24"/>
          <w:szCs w:val="24"/>
        </w:rPr>
        <w:t xml:space="preserve">     </w:t>
      </w:r>
      <w:r w:rsidR="00103803">
        <w:rPr>
          <w:sz w:val="24"/>
          <w:szCs w:val="24"/>
        </w:rPr>
        <w:t xml:space="preserve">   </w:t>
      </w:r>
      <w:r w:rsidR="00D74BCE" w:rsidRPr="009D0568">
        <w:rPr>
          <w:sz w:val="24"/>
          <w:szCs w:val="24"/>
        </w:rPr>
        <w:t xml:space="preserve">     </w:t>
      </w:r>
      <w:r w:rsidR="006D06E9" w:rsidRPr="009D0568">
        <w:rPr>
          <w:sz w:val="24"/>
          <w:szCs w:val="24"/>
        </w:rPr>
        <w:t>р.</w:t>
      </w:r>
      <w:r w:rsidR="002A41C0">
        <w:rPr>
          <w:sz w:val="24"/>
          <w:szCs w:val="24"/>
        </w:rPr>
        <w:t xml:space="preserve"> </w:t>
      </w:r>
      <w:r w:rsidR="006A5F79" w:rsidRPr="009D0568">
        <w:rPr>
          <w:sz w:val="24"/>
          <w:szCs w:val="24"/>
        </w:rPr>
        <w:t>п. Одоев</w:t>
      </w:r>
    </w:p>
    <w:p w:rsidR="00474292" w:rsidRDefault="009301A8" w:rsidP="00E073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74292" w:rsidRDefault="00474292" w:rsidP="00E073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37C90" w:rsidRPr="007276DF" w:rsidRDefault="00474292" w:rsidP="00E07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A6276">
        <w:rPr>
          <w:b/>
          <w:sz w:val="24"/>
          <w:szCs w:val="24"/>
        </w:rPr>
        <w:t xml:space="preserve"> </w:t>
      </w:r>
      <w:r w:rsidR="00593530" w:rsidRPr="007276DF">
        <w:rPr>
          <w:b/>
          <w:sz w:val="24"/>
          <w:szCs w:val="24"/>
        </w:rPr>
        <w:t>Основание для проведения</w:t>
      </w:r>
      <w:r w:rsidR="00D37C90" w:rsidRPr="007276DF">
        <w:rPr>
          <w:b/>
          <w:sz w:val="24"/>
          <w:szCs w:val="24"/>
        </w:rPr>
        <w:t xml:space="preserve"> мероприятия: </w:t>
      </w:r>
      <w:r w:rsidR="00D37C90" w:rsidRPr="007276DF">
        <w:rPr>
          <w:sz w:val="24"/>
          <w:szCs w:val="24"/>
        </w:rPr>
        <w:t>пункт 1.4 плана работы Контрольно-счетного органа муниципального обр</w:t>
      </w:r>
      <w:r w:rsidR="00D4615F">
        <w:rPr>
          <w:sz w:val="24"/>
          <w:szCs w:val="24"/>
        </w:rPr>
        <w:t xml:space="preserve">азования Одоевский район на </w:t>
      </w:r>
      <w:r w:rsidR="007C2ABA">
        <w:rPr>
          <w:sz w:val="24"/>
          <w:szCs w:val="24"/>
        </w:rPr>
        <w:t>202</w:t>
      </w:r>
      <w:r w:rsidR="00593530">
        <w:rPr>
          <w:sz w:val="24"/>
          <w:szCs w:val="24"/>
        </w:rPr>
        <w:t>5</w:t>
      </w:r>
      <w:r w:rsidR="00D37C90" w:rsidRPr="007276DF">
        <w:rPr>
          <w:sz w:val="24"/>
          <w:szCs w:val="24"/>
        </w:rPr>
        <w:t xml:space="preserve"> год.</w:t>
      </w:r>
    </w:p>
    <w:p w:rsidR="00D37C90" w:rsidRPr="007276DF" w:rsidRDefault="007A6276" w:rsidP="00E07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7C90" w:rsidRPr="007276DF">
        <w:rPr>
          <w:b/>
          <w:sz w:val="24"/>
          <w:szCs w:val="24"/>
        </w:rPr>
        <w:t>Предмет мероприятия:</w:t>
      </w:r>
      <w:r w:rsidR="00D37C90" w:rsidRPr="007276DF">
        <w:rPr>
          <w:sz w:val="24"/>
          <w:szCs w:val="24"/>
        </w:rPr>
        <w:t xml:space="preserve"> проект решения Собрания депутатов муниципального образования рабочий поселок Одоев Одоевского  р</w:t>
      </w:r>
      <w:r w:rsidR="009E79DF">
        <w:rPr>
          <w:sz w:val="24"/>
          <w:szCs w:val="24"/>
        </w:rPr>
        <w:t>айона «О внесении изменений  в р</w:t>
      </w:r>
      <w:r w:rsidR="00D37C90" w:rsidRPr="007276DF">
        <w:rPr>
          <w:sz w:val="24"/>
          <w:szCs w:val="24"/>
        </w:rPr>
        <w:t>ешение Собрания депутатов муниципального образования рабочий поселок Одоев Одоев</w:t>
      </w:r>
      <w:r w:rsidR="005B2051">
        <w:rPr>
          <w:sz w:val="24"/>
          <w:szCs w:val="24"/>
        </w:rPr>
        <w:t>ского района от 24</w:t>
      </w:r>
      <w:r w:rsidR="007C2ABA">
        <w:rPr>
          <w:sz w:val="24"/>
          <w:szCs w:val="24"/>
        </w:rPr>
        <w:t>.12.202</w:t>
      </w:r>
      <w:r w:rsidR="00593530">
        <w:rPr>
          <w:sz w:val="24"/>
          <w:szCs w:val="24"/>
        </w:rPr>
        <w:t>4</w:t>
      </w:r>
      <w:r w:rsidR="007C2ABA">
        <w:rPr>
          <w:sz w:val="24"/>
          <w:szCs w:val="24"/>
        </w:rPr>
        <w:t xml:space="preserve">  № </w:t>
      </w:r>
      <w:r w:rsidR="003370D4">
        <w:rPr>
          <w:sz w:val="24"/>
          <w:szCs w:val="24"/>
        </w:rPr>
        <w:t>5</w:t>
      </w:r>
      <w:r w:rsidR="00593530">
        <w:rPr>
          <w:sz w:val="24"/>
          <w:szCs w:val="24"/>
        </w:rPr>
        <w:t>-31</w:t>
      </w:r>
      <w:r w:rsidR="00D37C90" w:rsidRPr="007276DF">
        <w:rPr>
          <w:sz w:val="24"/>
          <w:szCs w:val="24"/>
        </w:rPr>
        <w:t xml:space="preserve"> «Об утверждении  бюджета муниципального образования рабочий поселок</w:t>
      </w:r>
      <w:r w:rsidR="00D4615F">
        <w:rPr>
          <w:sz w:val="24"/>
          <w:szCs w:val="24"/>
        </w:rPr>
        <w:t xml:space="preserve"> Одоев Одоевского района на </w:t>
      </w:r>
      <w:r w:rsidR="007C2ABA">
        <w:rPr>
          <w:sz w:val="24"/>
          <w:szCs w:val="24"/>
        </w:rPr>
        <w:t>202</w:t>
      </w:r>
      <w:r w:rsidR="00680BE7">
        <w:rPr>
          <w:sz w:val="24"/>
          <w:szCs w:val="24"/>
        </w:rPr>
        <w:t>5</w:t>
      </w:r>
      <w:r w:rsidR="00D4615F">
        <w:rPr>
          <w:sz w:val="24"/>
          <w:szCs w:val="24"/>
        </w:rPr>
        <w:t xml:space="preserve"> год и на плановый период </w:t>
      </w:r>
      <w:r w:rsidR="007C2ABA">
        <w:rPr>
          <w:sz w:val="24"/>
          <w:szCs w:val="24"/>
        </w:rPr>
        <w:t>202</w:t>
      </w:r>
      <w:r w:rsidR="00680BE7">
        <w:rPr>
          <w:sz w:val="24"/>
          <w:szCs w:val="24"/>
        </w:rPr>
        <w:t>6</w:t>
      </w:r>
      <w:r w:rsidR="00D4615F">
        <w:rPr>
          <w:sz w:val="24"/>
          <w:szCs w:val="24"/>
        </w:rPr>
        <w:t xml:space="preserve"> и </w:t>
      </w:r>
      <w:r w:rsidR="007C2ABA">
        <w:rPr>
          <w:sz w:val="24"/>
          <w:szCs w:val="24"/>
        </w:rPr>
        <w:t>202</w:t>
      </w:r>
      <w:r w:rsidR="00680BE7">
        <w:rPr>
          <w:sz w:val="24"/>
          <w:szCs w:val="24"/>
        </w:rPr>
        <w:t>7</w:t>
      </w:r>
      <w:r w:rsidR="00666A07">
        <w:rPr>
          <w:sz w:val="24"/>
          <w:szCs w:val="24"/>
        </w:rPr>
        <w:t xml:space="preserve"> годов»</w:t>
      </w:r>
      <w:r w:rsidR="00741213">
        <w:rPr>
          <w:sz w:val="24"/>
          <w:szCs w:val="24"/>
        </w:rPr>
        <w:t>.</w:t>
      </w:r>
    </w:p>
    <w:p w:rsidR="00D37C90" w:rsidRPr="007276DF" w:rsidRDefault="009E79DF" w:rsidP="00E07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12E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37C90" w:rsidRPr="007276DF">
        <w:rPr>
          <w:b/>
          <w:sz w:val="24"/>
          <w:szCs w:val="24"/>
        </w:rPr>
        <w:t xml:space="preserve">Цель мероприятия: </w:t>
      </w:r>
      <w:r w:rsidR="00D37C90" w:rsidRPr="007276DF">
        <w:rPr>
          <w:sz w:val="24"/>
          <w:szCs w:val="24"/>
        </w:rPr>
        <w:t>оценка законности, эффективности и целесообразности рассма</w:t>
      </w:r>
      <w:r w:rsidR="00235844">
        <w:rPr>
          <w:sz w:val="24"/>
          <w:szCs w:val="24"/>
        </w:rPr>
        <w:t>триваемого предмета экспертизы.</w:t>
      </w:r>
    </w:p>
    <w:p w:rsidR="009E79DF" w:rsidRPr="007276DF" w:rsidRDefault="009E79DF" w:rsidP="00E07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37C90" w:rsidRPr="007276DF">
        <w:rPr>
          <w:b/>
          <w:sz w:val="24"/>
          <w:szCs w:val="24"/>
        </w:rPr>
        <w:t xml:space="preserve">Сроки проведения: </w:t>
      </w:r>
      <w:r w:rsidR="008A1499">
        <w:rPr>
          <w:sz w:val="24"/>
          <w:szCs w:val="24"/>
        </w:rPr>
        <w:t xml:space="preserve">с </w:t>
      </w:r>
      <w:r w:rsidR="007C2ABA">
        <w:rPr>
          <w:sz w:val="24"/>
          <w:szCs w:val="24"/>
        </w:rPr>
        <w:t>19</w:t>
      </w:r>
      <w:r w:rsidR="008A1499">
        <w:rPr>
          <w:sz w:val="24"/>
          <w:szCs w:val="24"/>
        </w:rPr>
        <w:t xml:space="preserve"> по </w:t>
      </w:r>
      <w:r w:rsidR="00EA578B">
        <w:rPr>
          <w:sz w:val="24"/>
          <w:szCs w:val="24"/>
        </w:rPr>
        <w:t>2</w:t>
      </w:r>
      <w:r w:rsidR="00680BE7">
        <w:rPr>
          <w:sz w:val="24"/>
          <w:szCs w:val="24"/>
        </w:rPr>
        <w:t>0</w:t>
      </w:r>
      <w:r w:rsidR="00EB456F">
        <w:rPr>
          <w:sz w:val="24"/>
          <w:szCs w:val="24"/>
        </w:rPr>
        <w:t xml:space="preserve"> </w:t>
      </w:r>
      <w:r w:rsidR="00680BE7">
        <w:rPr>
          <w:sz w:val="24"/>
          <w:szCs w:val="24"/>
        </w:rPr>
        <w:t>марта</w:t>
      </w:r>
      <w:r w:rsidR="00277A5F">
        <w:rPr>
          <w:sz w:val="24"/>
          <w:szCs w:val="24"/>
        </w:rPr>
        <w:t xml:space="preserve"> </w:t>
      </w:r>
      <w:r w:rsidR="007C2ABA">
        <w:rPr>
          <w:sz w:val="24"/>
          <w:szCs w:val="24"/>
        </w:rPr>
        <w:t>202</w:t>
      </w:r>
      <w:r w:rsidR="00680BE7">
        <w:rPr>
          <w:sz w:val="24"/>
          <w:szCs w:val="24"/>
        </w:rPr>
        <w:t>5</w:t>
      </w:r>
      <w:r w:rsidR="00D37C90" w:rsidRPr="007276DF">
        <w:rPr>
          <w:sz w:val="24"/>
          <w:szCs w:val="24"/>
        </w:rPr>
        <w:t xml:space="preserve"> года.</w:t>
      </w:r>
    </w:p>
    <w:p w:rsidR="00D37C90" w:rsidRPr="007276DF" w:rsidRDefault="00D37C90" w:rsidP="00E0735C">
      <w:pPr>
        <w:pStyle w:val="a9"/>
        <w:spacing w:after="0"/>
        <w:ind w:firstLine="540"/>
        <w:jc w:val="both"/>
        <w:rPr>
          <w:sz w:val="24"/>
          <w:szCs w:val="24"/>
        </w:rPr>
      </w:pPr>
      <w:r w:rsidRPr="007276DF">
        <w:rPr>
          <w:sz w:val="24"/>
          <w:szCs w:val="24"/>
        </w:rPr>
        <w:t xml:space="preserve">Заключение </w:t>
      </w:r>
      <w:r w:rsidRPr="007276DF">
        <w:rPr>
          <w:bCs/>
          <w:sz w:val="24"/>
          <w:szCs w:val="24"/>
        </w:rPr>
        <w:t>на проект решения Собрания депутатов муниципального образования рабочий поселок Одоев  Одоевского района  «О внесении изменений  в решение Собрания депутатов муниципального образования рабочий поселок Одоев Одоев</w:t>
      </w:r>
      <w:r w:rsidR="007C2ABA">
        <w:rPr>
          <w:bCs/>
          <w:sz w:val="24"/>
          <w:szCs w:val="24"/>
        </w:rPr>
        <w:t>ского района от 2</w:t>
      </w:r>
      <w:r w:rsidR="00560263">
        <w:rPr>
          <w:bCs/>
          <w:sz w:val="24"/>
          <w:szCs w:val="24"/>
        </w:rPr>
        <w:t>4</w:t>
      </w:r>
      <w:r w:rsidR="007C2ABA">
        <w:rPr>
          <w:bCs/>
          <w:sz w:val="24"/>
          <w:szCs w:val="24"/>
        </w:rPr>
        <w:t>.12.202</w:t>
      </w:r>
      <w:r w:rsidR="00560263">
        <w:rPr>
          <w:bCs/>
          <w:sz w:val="24"/>
          <w:szCs w:val="24"/>
        </w:rPr>
        <w:t>4</w:t>
      </w:r>
      <w:r w:rsidR="007C2ABA">
        <w:rPr>
          <w:bCs/>
          <w:sz w:val="24"/>
          <w:szCs w:val="24"/>
        </w:rPr>
        <w:t xml:space="preserve">  № </w:t>
      </w:r>
      <w:r w:rsidR="003370D4">
        <w:rPr>
          <w:bCs/>
          <w:sz w:val="24"/>
          <w:szCs w:val="24"/>
        </w:rPr>
        <w:t>5</w:t>
      </w:r>
      <w:r w:rsidR="00560263">
        <w:rPr>
          <w:bCs/>
          <w:sz w:val="24"/>
          <w:szCs w:val="24"/>
        </w:rPr>
        <w:t>-31</w:t>
      </w:r>
      <w:r w:rsidR="009E79DF">
        <w:rPr>
          <w:bCs/>
          <w:sz w:val="24"/>
          <w:szCs w:val="24"/>
        </w:rPr>
        <w:t xml:space="preserve"> </w:t>
      </w:r>
      <w:r w:rsidRPr="007276DF">
        <w:rPr>
          <w:bCs/>
          <w:sz w:val="24"/>
          <w:szCs w:val="24"/>
        </w:rPr>
        <w:t xml:space="preserve"> «Об утверждении бюджета муниципального  образования рабочий поселок Одоев Одое</w:t>
      </w:r>
      <w:r w:rsidR="003F4860">
        <w:rPr>
          <w:bCs/>
          <w:sz w:val="24"/>
          <w:szCs w:val="24"/>
        </w:rPr>
        <w:t xml:space="preserve">вского  </w:t>
      </w:r>
      <w:r w:rsidR="00D4615F">
        <w:rPr>
          <w:bCs/>
          <w:sz w:val="24"/>
          <w:szCs w:val="24"/>
        </w:rPr>
        <w:t xml:space="preserve">района на </w:t>
      </w:r>
      <w:r w:rsidR="007C2ABA">
        <w:rPr>
          <w:bCs/>
          <w:sz w:val="24"/>
          <w:szCs w:val="24"/>
        </w:rPr>
        <w:t>202</w:t>
      </w:r>
      <w:r w:rsidR="00560263">
        <w:rPr>
          <w:bCs/>
          <w:sz w:val="24"/>
          <w:szCs w:val="24"/>
        </w:rPr>
        <w:t>5</w:t>
      </w:r>
      <w:r w:rsidRPr="007276DF">
        <w:rPr>
          <w:bCs/>
          <w:sz w:val="24"/>
          <w:szCs w:val="24"/>
        </w:rPr>
        <w:t xml:space="preserve"> год и на плановый п</w:t>
      </w:r>
      <w:r w:rsidR="00D4615F">
        <w:rPr>
          <w:bCs/>
          <w:sz w:val="24"/>
          <w:szCs w:val="24"/>
        </w:rPr>
        <w:t xml:space="preserve">ериод </w:t>
      </w:r>
      <w:r w:rsidR="007C2ABA">
        <w:rPr>
          <w:bCs/>
          <w:sz w:val="24"/>
          <w:szCs w:val="24"/>
        </w:rPr>
        <w:t>202</w:t>
      </w:r>
      <w:r w:rsidR="00560263">
        <w:rPr>
          <w:bCs/>
          <w:sz w:val="24"/>
          <w:szCs w:val="24"/>
        </w:rPr>
        <w:t>6</w:t>
      </w:r>
      <w:r w:rsidR="00D4615F">
        <w:rPr>
          <w:bCs/>
          <w:sz w:val="24"/>
          <w:szCs w:val="24"/>
        </w:rPr>
        <w:t xml:space="preserve"> и </w:t>
      </w:r>
      <w:r w:rsidR="007C2ABA">
        <w:rPr>
          <w:bCs/>
          <w:sz w:val="24"/>
          <w:szCs w:val="24"/>
        </w:rPr>
        <w:t>202</w:t>
      </w:r>
      <w:r w:rsidR="00560263">
        <w:rPr>
          <w:bCs/>
          <w:sz w:val="24"/>
          <w:szCs w:val="24"/>
        </w:rPr>
        <w:t>7</w:t>
      </w:r>
      <w:r w:rsidR="00F15FAF">
        <w:rPr>
          <w:bCs/>
          <w:sz w:val="24"/>
          <w:szCs w:val="24"/>
        </w:rPr>
        <w:t xml:space="preserve"> </w:t>
      </w:r>
      <w:r w:rsidR="00D45316">
        <w:rPr>
          <w:bCs/>
          <w:sz w:val="24"/>
          <w:szCs w:val="24"/>
        </w:rPr>
        <w:t>годов»</w:t>
      </w:r>
      <w:r w:rsidRPr="00237E5F">
        <w:rPr>
          <w:bCs/>
          <w:sz w:val="24"/>
          <w:szCs w:val="24"/>
        </w:rPr>
        <w:t>,</w:t>
      </w:r>
      <w:r w:rsidRPr="007276DF">
        <w:rPr>
          <w:bCs/>
          <w:sz w:val="24"/>
          <w:szCs w:val="24"/>
        </w:rPr>
        <w:t xml:space="preserve"> </w:t>
      </w:r>
      <w:r w:rsidRPr="007276DF">
        <w:rPr>
          <w:sz w:val="24"/>
          <w:szCs w:val="24"/>
        </w:rPr>
        <w:t xml:space="preserve">(далее - Проект решения) </w:t>
      </w:r>
      <w:r w:rsidRPr="007276DF">
        <w:rPr>
          <w:bCs/>
          <w:sz w:val="24"/>
          <w:szCs w:val="24"/>
        </w:rPr>
        <w:t xml:space="preserve"> </w:t>
      </w:r>
      <w:r w:rsidRPr="007276DF">
        <w:rPr>
          <w:sz w:val="24"/>
          <w:szCs w:val="24"/>
        </w:rPr>
        <w:t>выполнено в соответствии с  Бюджетным кодексом Росс</w:t>
      </w:r>
      <w:r w:rsidR="009E79DF">
        <w:rPr>
          <w:sz w:val="24"/>
          <w:szCs w:val="24"/>
        </w:rPr>
        <w:t>ийской Федерации,</w:t>
      </w:r>
      <w:r w:rsidRPr="007276DF">
        <w:rPr>
          <w:sz w:val="24"/>
          <w:szCs w:val="24"/>
        </w:rPr>
        <w:t xml:space="preserve">  Положением о бюджетном процессе в муниципальном образовании рабочий поселок Одоев Одоевс</w:t>
      </w:r>
      <w:r w:rsidR="00187787">
        <w:rPr>
          <w:sz w:val="24"/>
          <w:szCs w:val="24"/>
        </w:rPr>
        <w:t>кого района», утвержденным</w:t>
      </w:r>
      <w:r w:rsidRPr="007276DF">
        <w:rPr>
          <w:sz w:val="24"/>
          <w:szCs w:val="24"/>
        </w:rPr>
        <w:t xml:space="preserve">  решением Собрания депутатов муниципального образования рабочий поселок Одоев Од</w:t>
      </w:r>
      <w:r w:rsidR="009A3940">
        <w:rPr>
          <w:sz w:val="24"/>
          <w:szCs w:val="24"/>
        </w:rPr>
        <w:t>оевского района от 31.07.2019</w:t>
      </w:r>
      <w:r w:rsidRPr="007276DF">
        <w:rPr>
          <w:sz w:val="24"/>
          <w:szCs w:val="24"/>
        </w:rPr>
        <w:t xml:space="preserve"> </w:t>
      </w:r>
      <w:r w:rsidR="009A3940">
        <w:rPr>
          <w:sz w:val="24"/>
          <w:szCs w:val="24"/>
        </w:rPr>
        <w:t xml:space="preserve"> № 30-159</w:t>
      </w:r>
      <w:r w:rsidRPr="007276DF">
        <w:rPr>
          <w:sz w:val="24"/>
          <w:szCs w:val="24"/>
        </w:rPr>
        <w:t>, решением Собрания представителей муниципального образования Одоевский район от 30.02.2012  № 28-325 «Об утверждении  Положения о Контрольно-счетном органе муниципально</w:t>
      </w:r>
      <w:r w:rsidR="009E79DF">
        <w:rPr>
          <w:sz w:val="24"/>
          <w:szCs w:val="24"/>
        </w:rPr>
        <w:t>го образования Одоевский район» (</w:t>
      </w:r>
      <w:r w:rsidRPr="007276DF">
        <w:rPr>
          <w:sz w:val="24"/>
          <w:szCs w:val="24"/>
        </w:rPr>
        <w:t>с изменениями и дополнениями</w:t>
      </w:r>
      <w:r w:rsidR="009E79DF">
        <w:rPr>
          <w:sz w:val="24"/>
          <w:szCs w:val="24"/>
        </w:rPr>
        <w:t>)</w:t>
      </w:r>
      <w:r w:rsidRPr="007276DF">
        <w:rPr>
          <w:sz w:val="24"/>
          <w:szCs w:val="24"/>
        </w:rPr>
        <w:t>.</w:t>
      </w:r>
    </w:p>
    <w:p w:rsidR="00741213" w:rsidRDefault="009E79DF" w:rsidP="00E0735C">
      <w:pPr>
        <w:pStyle w:val="ab"/>
        <w:spacing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поступил</w:t>
      </w:r>
      <w:r w:rsidR="00E92F2E">
        <w:rPr>
          <w:rFonts w:ascii="Times New Roman" w:hAnsi="Times New Roman" w:cs="Times New Roman"/>
          <w:sz w:val="24"/>
          <w:szCs w:val="24"/>
        </w:rPr>
        <w:t xml:space="preserve"> в К</w:t>
      </w:r>
      <w:r w:rsidR="00D37C90" w:rsidRPr="007276DF">
        <w:rPr>
          <w:rFonts w:ascii="Times New Roman" w:hAnsi="Times New Roman" w:cs="Times New Roman"/>
          <w:sz w:val="24"/>
          <w:szCs w:val="24"/>
        </w:rPr>
        <w:t xml:space="preserve">онтрольно-счетный орган муниципального образования Одоевский </w:t>
      </w:r>
      <w:r w:rsidR="00857C0E" w:rsidRPr="007276DF">
        <w:rPr>
          <w:rFonts w:ascii="Times New Roman" w:hAnsi="Times New Roman" w:cs="Times New Roman"/>
          <w:sz w:val="24"/>
          <w:szCs w:val="24"/>
        </w:rPr>
        <w:t>район</w:t>
      </w:r>
      <w:r w:rsidR="00857C0E" w:rsidRPr="007276DF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D37C90" w:rsidRPr="007276D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D37C90" w:rsidRPr="007F63DB">
        <w:rPr>
          <w:rFonts w:ascii="Times New Roman" w:hAnsi="Times New Roman" w:cs="Times New Roman"/>
          <w:color w:val="000000"/>
          <w:sz w:val="24"/>
          <w:szCs w:val="24"/>
        </w:rPr>
        <w:t xml:space="preserve">экспертизы </w:t>
      </w:r>
      <w:r w:rsidR="007C2AB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60263">
        <w:rPr>
          <w:rFonts w:ascii="Times New Roman" w:hAnsi="Times New Roman" w:cs="Times New Roman"/>
          <w:color w:val="000000"/>
          <w:sz w:val="24"/>
          <w:szCs w:val="24"/>
        </w:rPr>
        <w:t>.03.</w:t>
      </w:r>
      <w:r w:rsidR="007C2AB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6026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7C90" w:rsidRPr="007F63D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D37C90" w:rsidRPr="00727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690" w:rsidRPr="007276DF">
        <w:rPr>
          <w:rFonts w:ascii="Times New Roman" w:hAnsi="Times New Roman" w:cs="Times New Roman"/>
          <w:iCs/>
          <w:sz w:val="24"/>
          <w:szCs w:val="24"/>
        </w:rPr>
        <w:t xml:space="preserve">(запрос </w:t>
      </w:r>
      <w:r w:rsidR="00184960">
        <w:rPr>
          <w:rFonts w:ascii="Times New Roman" w:hAnsi="Times New Roman" w:cs="Times New Roman"/>
          <w:iCs/>
          <w:sz w:val="24"/>
          <w:szCs w:val="24"/>
        </w:rPr>
        <w:t xml:space="preserve">председателя </w:t>
      </w:r>
      <w:r w:rsidR="00C90D5D">
        <w:rPr>
          <w:rFonts w:ascii="Times New Roman" w:hAnsi="Times New Roman" w:cs="Times New Roman"/>
          <w:iCs/>
          <w:sz w:val="24"/>
          <w:szCs w:val="24"/>
        </w:rPr>
        <w:t>комитета финансов администрации</w:t>
      </w:r>
      <w:r w:rsidR="00D52B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5690" w:rsidRPr="00B364FF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="00D74B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0D5D">
        <w:rPr>
          <w:rFonts w:ascii="Times New Roman" w:hAnsi="Times New Roman" w:cs="Times New Roman"/>
          <w:iCs/>
          <w:sz w:val="24"/>
          <w:szCs w:val="24"/>
        </w:rPr>
        <w:t>Одоевский</w:t>
      </w:r>
      <w:r w:rsidR="00615690" w:rsidRPr="00B364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5690" w:rsidRPr="007F63DB">
        <w:rPr>
          <w:rFonts w:ascii="Times New Roman" w:hAnsi="Times New Roman" w:cs="Times New Roman"/>
          <w:iCs/>
          <w:sz w:val="24"/>
          <w:szCs w:val="24"/>
        </w:rPr>
        <w:t>район</w:t>
      </w:r>
      <w:r w:rsidR="007C2ABA">
        <w:rPr>
          <w:rFonts w:ascii="Times New Roman" w:hAnsi="Times New Roman" w:cs="Times New Roman"/>
          <w:iCs/>
          <w:sz w:val="24"/>
          <w:szCs w:val="24"/>
        </w:rPr>
        <w:t xml:space="preserve"> от 19</w:t>
      </w:r>
      <w:r w:rsidR="00EB456F">
        <w:rPr>
          <w:rFonts w:ascii="Times New Roman" w:hAnsi="Times New Roman" w:cs="Times New Roman"/>
          <w:iCs/>
          <w:sz w:val="24"/>
          <w:szCs w:val="24"/>
        </w:rPr>
        <w:t>.</w:t>
      </w:r>
      <w:r w:rsidR="00560263">
        <w:rPr>
          <w:rFonts w:ascii="Times New Roman" w:hAnsi="Times New Roman" w:cs="Times New Roman"/>
          <w:iCs/>
          <w:sz w:val="24"/>
          <w:szCs w:val="24"/>
        </w:rPr>
        <w:t>03</w:t>
      </w:r>
      <w:r w:rsidR="007C2ABA">
        <w:rPr>
          <w:rFonts w:ascii="Times New Roman" w:hAnsi="Times New Roman" w:cs="Times New Roman"/>
          <w:iCs/>
          <w:sz w:val="24"/>
          <w:szCs w:val="24"/>
        </w:rPr>
        <w:t>.202</w:t>
      </w:r>
      <w:r w:rsidR="00560263">
        <w:rPr>
          <w:rFonts w:ascii="Times New Roman" w:hAnsi="Times New Roman" w:cs="Times New Roman"/>
          <w:iCs/>
          <w:sz w:val="24"/>
          <w:szCs w:val="24"/>
        </w:rPr>
        <w:t>5</w:t>
      </w:r>
      <w:r w:rsidR="00CD77BA">
        <w:rPr>
          <w:rFonts w:ascii="Times New Roman" w:hAnsi="Times New Roman" w:cs="Times New Roman"/>
          <w:iCs/>
          <w:sz w:val="24"/>
          <w:szCs w:val="24"/>
        </w:rPr>
        <w:t>г.</w:t>
      </w:r>
      <w:r w:rsidR="00D37C90" w:rsidRPr="007F63DB">
        <w:rPr>
          <w:rFonts w:ascii="Times New Roman" w:hAnsi="Times New Roman" w:cs="Times New Roman"/>
          <w:iCs/>
          <w:sz w:val="24"/>
          <w:szCs w:val="24"/>
        </w:rPr>
        <w:t>),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одновременно </w:t>
      </w:r>
      <w:r w:rsidR="00857C0E" w:rsidRPr="007276DF">
        <w:rPr>
          <w:rFonts w:ascii="Times New Roman" w:hAnsi="Times New Roman" w:cs="Times New Roman"/>
          <w:iCs/>
          <w:sz w:val="24"/>
          <w:szCs w:val="24"/>
        </w:rPr>
        <w:t>предоставлены следующие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документы: </w:t>
      </w:r>
    </w:p>
    <w:p w:rsidR="00121855" w:rsidRDefault="00741213" w:rsidP="00E0735C">
      <w:pPr>
        <w:pStyle w:val="ab"/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9DF">
        <w:rPr>
          <w:rFonts w:ascii="Times New Roman" w:hAnsi="Times New Roman" w:cs="Times New Roman"/>
          <w:iCs/>
          <w:sz w:val="24"/>
          <w:szCs w:val="24"/>
        </w:rPr>
        <w:t>т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>ек</w:t>
      </w:r>
      <w:r w:rsidR="009E79DF">
        <w:rPr>
          <w:rFonts w:ascii="Times New Roman" w:hAnsi="Times New Roman" w:cs="Times New Roman"/>
          <w:iCs/>
          <w:sz w:val="24"/>
          <w:szCs w:val="24"/>
        </w:rPr>
        <w:t>ст П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>роекта решения Собрания депутатов м</w:t>
      </w:r>
      <w:r w:rsidR="00615690" w:rsidRPr="007276DF">
        <w:rPr>
          <w:rFonts w:ascii="Times New Roman" w:hAnsi="Times New Roman" w:cs="Times New Roman"/>
          <w:iCs/>
          <w:sz w:val="24"/>
          <w:szCs w:val="24"/>
        </w:rPr>
        <w:t>униципального образования рабочий поселок Одоев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Одоевского района «О внесении изменений в Решение Собрания депутатов 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="00615690" w:rsidRPr="007276DF">
        <w:rPr>
          <w:rFonts w:ascii="Times New Roman" w:hAnsi="Times New Roman" w:cs="Times New Roman"/>
          <w:iCs/>
          <w:sz w:val="24"/>
          <w:szCs w:val="24"/>
        </w:rPr>
        <w:t>униципального образования рабочий поселок Одоев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Одоевского </w:t>
      </w:r>
      <w:r w:rsidR="00C954BC">
        <w:rPr>
          <w:rFonts w:ascii="Times New Roman" w:hAnsi="Times New Roman" w:cs="Times New Roman"/>
          <w:iCs/>
          <w:sz w:val="24"/>
          <w:szCs w:val="24"/>
        </w:rPr>
        <w:t>района от 2</w:t>
      </w:r>
      <w:r w:rsidR="005B2051">
        <w:rPr>
          <w:rFonts w:ascii="Times New Roman" w:hAnsi="Times New Roman" w:cs="Times New Roman"/>
          <w:iCs/>
          <w:sz w:val="24"/>
          <w:szCs w:val="24"/>
        </w:rPr>
        <w:t>4</w:t>
      </w:r>
      <w:r w:rsidR="004957F8">
        <w:rPr>
          <w:rFonts w:ascii="Times New Roman" w:hAnsi="Times New Roman" w:cs="Times New Roman"/>
          <w:iCs/>
          <w:sz w:val="24"/>
          <w:szCs w:val="24"/>
        </w:rPr>
        <w:t>.12</w:t>
      </w:r>
      <w:r w:rsidR="007C2ABA">
        <w:rPr>
          <w:rFonts w:ascii="Times New Roman" w:hAnsi="Times New Roman" w:cs="Times New Roman"/>
          <w:iCs/>
          <w:sz w:val="24"/>
          <w:szCs w:val="24"/>
        </w:rPr>
        <w:t>.202</w:t>
      </w:r>
      <w:r w:rsidR="00560263">
        <w:rPr>
          <w:rFonts w:ascii="Times New Roman" w:hAnsi="Times New Roman" w:cs="Times New Roman"/>
          <w:iCs/>
          <w:sz w:val="24"/>
          <w:szCs w:val="24"/>
        </w:rPr>
        <w:t>4</w:t>
      </w:r>
      <w:r w:rsidR="003F4860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r w:rsidR="007C2ABA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3370D4">
        <w:rPr>
          <w:rFonts w:ascii="Times New Roman" w:hAnsi="Times New Roman" w:cs="Times New Roman"/>
          <w:iCs/>
          <w:sz w:val="24"/>
          <w:szCs w:val="24"/>
        </w:rPr>
        <w:t>5</w:t>
      </w:r>
      <w:r w:rsidR="00560263">
        <w:rPr>
          <w:rFonts w:ascii="Times New Roman" w:hAnsi="Times New Roman" w:cs="Times New Roman"/>
          <w:iCs/>
          <w:sz w:val="24"/>
          <w:szCs w:val="24"/>
        </w:rPr>
        <w:t>-31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«О</w:t>
      </w:r>
      <w:r w:rsidR="00615690" w:rsidRPr="007276DF">
        <w:rPr>
          <w:rFonts w:ascii="Times New Roman" w:hAnsi="Times New Roman" w:cs="Times New Roman"/>
          <w:iCs/>
          <w:sz w:val="24"/>
          <w:szCs w:val="24"/>
        </w:rPr>
        <w:t>б утверждении  бюджета</w:t>
      </w:r>
      <w:r w:rsidR="00D37C90" w:rsidRPr="007276DF">
        <w:rPr>
          <w:rFonts w:ascii="Times New Roman" w:hAnsi="Times New Roman" w:cs="Times New Roman"/>
          <w:iCs/>
          <w:sz w:val="24"/>
          <w:szCs w:val="24"/>
        </w:rPr>
        <w:t xml:space="preserve"> м</w:t>
      </w:r>
      <w:r w:rsidR="00615690" w:rsidRPr="007276DF">
        <w:rPr>
          <w:rFonts w:ascii="Times New Roman" w:hAnsi="Times New Roman" w:cs="Times New Roman"/>
          <w:iCs/>
          <w:sz w:val="24"/>
          <w:szCs w:val="24"/>
        </w:rPr>
        <w:t>униципального образования рабочий поселок Одоев</w:t>
      </w:r>
      <w:r w:rsidR="006519FC">
        <w:rPr>
          <w:rFonts w:ascii="Times New Roman" w:hAnsi="Times New Roman" w:cs="Times New Roman"/>
          <w:iCs/>
          <w:sz w:val="24"/>
          <w:szCs w:val="24"/>
        </w:rPr>
        <w:t xml:space="preserve"> Одоевского района на </w:t>
      </w:r>
      <w:r w:rsidR="007C2ABA">
        <w:rPr>
          <w:rFonts w:ascii="Times New Roman" w:hAnsi="Times New Roman" w:cs="Times New Roman"/>
          <w:iCs/>
          <w:sz w:val="24"/>
          <w:szCs w:val="24"/>
        </w:rPr>
        <w:t>202</w:t>
      </w:r>
      <w:r w:rsidR="00560263">
        <w:rPr>
          <w:rFonts w:ascii="Times New Roman" w:hAnsi="Times New Roman" w:cs="Times New Roman"/>
          <w:iCs/>
          <w:sz w:val="24"/>
          <w:szCs w:val="24"/>
        </w:rPr>
        <w:t>5</w:t>
      </w:r>
      <w:r w:rsidR="00D4615F">
        <w:rPr>
          <w:rFonts w:ascii="Times New Roman" w:hAnsi="Times New Roman" w:cs="Times New Roman"/>
          <w:iCs/>
          <w:sz w:val="24"/>
          <w:szCs w:val="24"/>
        </w:rPr>
        <w:t xml:space="preserve"> год и плановый период </w:t>
      </w:r>
      <w:r w:rsidR="007C2ABA">
        <w:rPr>
          <w:rFonts w:ascii="Times New Roman" w:hAnsi="Times New Roman" w:cs="Times New Roman"/>
          <w:iCs/>
          <w:sz w:val="24"/>
          <w:szCs w:val="24"/>
        </w:rPr>
        <w:t>202</w:t>
      </w:r>
      <w:r w:rsidR="00560263">
        <w:rPr>
          <w:rFonts w:ascii="Times New Roman" w:hAnsi="Times New Roman" w:cs="Times New Roman"/>
          <w:iCs/>
          <w:sz w:val="24"/>
          <w:szCs w:val="24"/>
        </w:rPr>
        <w:t>6</w:t>
      </w:r>
      <w:r w:rsidR="00D4615F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7C2ABA">
        <w:rPr>
          <w:rFonts w:ascii="Times New Roman" w:hAnsi="Times New Roman" w:cs="Times New Roman"/>
          <w:iCs/>
          <w:sz w:val="24"/>
          <w:szCs w:val="24"/>
        </w:rPr>
        <w:t>202</w:t>
      </w:r>
      <w:r w:rsidR="00560263">
        <w:rPr>
          <w:rFonts w:ascii="Times New Roman" w:hAnsi="Times New Roman" w:cs="Times New Roman"/>
          <w:iCs/>
          <w:sz w:val="24"/>
          <w:szCs w:val="24"/>
        </w:rPr>
        <w:t>7</w:t>
      </w:r>
      <w:r w:rsidR="00D461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9FC">
        <w:rPr>
          <w:rFonts w:ascii="Times New Roman" w:hAnsi="Times New Roman" w:cs="Times New Roman"/>
          <w:iCs/>
          <w:sz w:val="24"/>
          <w:szCs w:val="24"/>
        </w:rPr>
        <w:t>годов</w:t>
      </w:r>
      <w:r w:rsidR="001F5C56">
        <w:rPr>
          <w:rFonts w:ascii="Times New Roman" w:hAnsi="Times New Roman" w:cs="Times New Roman"/>
          <w:iCs/>
          <w:sz w:val="24"/>
          <w:szCs w:val="24"/>
        </w:rPr>
        <w:t>» с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приложения</w:t>
      </w:r>
      <w:r w:rsidR="001F5C56">
        <w:rPr>
          <w:rFonts w:ascii="Times New Roman" w:hAnsi="Times New Roman" w:cs="Times New Roman"/>
          <w:iCs/>
          <w:sz w:val="24"/>
          <w:szCs w:val="24"/>
        </w:rPr>
        <w:t>ми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525249" w:rsidRPr="00525249" w:rsidRDefault="00525249" w:rsidP="00E0735C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0263" w:rsidRPr="00F031C6">
        <w:rPr>
          <w:sz w:val="24"/>
          <w:szCs w:val="24"/>
        </w:rPr>
        <w:t>а)</w:t>
      </w:r>
      <w:r w:rsidR="00560263" w:rsidRPr="00F031C6">
        <w:rPr>
          <w:b/>
          <w:sz w:val="24"/>
          <w:szCs w:val="24"/>
        </w:rPr>
        <w:t xml:space="preserve"> </w:t>
      </w:r>
      <w:r w:rsidR="00560263" w:rsidRPr="00560263">
        <w:rPr>
          <w:bCs/>
          <w:sz w:val="24"/>
          <w:szCs w:val="24"/>
        </w:rPr>
        <w:t>Приложение</w:t>
      </w:r>
      <w:r w:rsidR="001F5C56">
        <w:rPr>
          <w:sz w:val="24"/>
          <w:szCs w:val="24"/>
        </w:rPr>
        <w:t xml:space="preserve"> 1</w:t>
      </w:r>
      <w:r w:rsidRPr="00525249">
        <w:rPr>
          <w:sz w:val="24"/>
          <w:szCs w:val="24"/>
        </w:rPr>
        <w:t xml:space="preserve"> «</w:t>
      </w:r>
      <w:r w:rsidRPr="00525249">
        <w:rPr>
          <w:bCs/>
          <w:sz w:val="24"/>
          <w:szCs w:val="24"/>
        </w:rPr>
        <w:t xml:space="preserve">Доходы бюджета муниципального образования рабочий поселок Одоев </w:t>
      </w:r>
      <w:r w:rsidRPr="00525249">
        <w:rPr>
          <w:sz w:val="24"/>
          <w:szCs w:val="24"/>
        </w:rPr>
        <w:t xml:space="preserve">Одоевского района на </w:t>
      </w:r>
      <w:r w:rsidR="007C2ABA">
        <w:rPr>
          <w:sz w:val="24"/>
          <w:szCs w:val="24"/>
        </w:rPr>
        <w:t>202</w:t>
      </w:r>
      <w:r w:rsidR="00560263">
        <w:rPr>
          <w:sz w:val="24"/>
          <w:szCs w:val="24"/>
        </w:rPr>
        <w:t>5</w:t>
      </w:r>
      <w:r w:rsidRPr="00525249">
        <w:rPr>
          <w:sz w:val="24"/>
          <w:szCs w:val="24"/>
        </w:rPr>
        <w:t xml:space="preserve"> год и плановый период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6</w:t>
      </w:r>
      <w:r w:rsidRPr="00525249">
        <w:rPr>
          <w:sz w:val="24"/>
          <w:szCs w:val="24"/>
        </w:rPr>
        <w:t xml:space="preserve"> и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7</w:t>
      </w:r>
      <w:r w:rsidR="00C14ABC">
        <w:rPr>
          <w:sz w:val="24"/>
          <w:szCs w:val="24"/>
        </w:rPr>
        <w:t xml:space="preserve"> </w:t>
      </w:r>
      <w:r w:rsidRPr="00525249">
        <w:rPr>
          <w:sz w:val="24"/>
          <w:szCs w:val="24"/>
        </w:rPr>
        <w:t>годов</w:t>
      </w:r>
      <w:r>
        <w:rPr>
          <w:sz w:val="24"/>
          <w:szCs w:val="24"/>
        </w:rPr>
        <w:t>»;</w:t>
      </w:r>
    </w:p>
    <w:p w:rsidR="00F031C6" w:rsidRPr="00F031C6" w:rsidRDefault="001F5C56" w:rsidP="00E07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Приложение 2</w:t>
      </w:r>
      <w:r w:rsidR="00F031C6" w:rsidRPr="00525249">
        <w:rPr>
          <w:sz w:val="24"/>
          <w:szCs w:val="24"/>
        </w:rPr>
        <w:t xml:space="preserve"> «Расп</w:t>
      </w:r>
      <w:r w:rsidR="00F031C6" w:rsidRPr="00F031C6">
        <w:rPr>
          <w:sz w:val="24"/>
          <w:szCs w:val="24"/>
        </w:rPr>
        <w:t xml:space="preserve">ределение бюджетных ассигнований из бюджета муниципального образования рабочий поселок Одоев Одоевского района на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5</w:t>
      </w:r>
      <w:r w:rsidR="00F031C6" w:rsidRPr="00F031C6">
        <w:rPr>
          <w:sz w:val="24"/>
          <w:szCs w:val="24"/>
        </w:rPr>
        <w:t xml:space="preserve"> год и плановый период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6</w:t>
      </w:r>
      <w:r w:rsidR="00F031C6" w:rsidRPr="00F031C6">
        <w:rPr>
          <w:sz w:val="24"/>
          <w:szCs w:val="24"/>
        </w:rPr>
        <w:t xml:space="preserve"> и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7</w:t>
      </w:r>
      <w:r w:rsidR="00F031C6" w:rsidRPr="00F031C6">
        <w:rPr>
          <w:sz w:val="24"/>
          <w:szCs w:val="24"/>
        </w:rPr>
        <w:t xml:space="preserve"> годов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муниципального образования рабочий поселок Одоев Одоевского района;                        </w:t>
      </w:r>
    </w:p>
    <w:p w:rsidR="00F031C6" w:rsidRPr="00F031C6" w:rsidRDefault="0091419C" w:rsidP="00E0735C">
      <w:pPr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 w:rsidR="00F031C6" w:rsidRPr="00F031C6">
        <w:rPr>
          <w:iCs/>
          <w:sz w:val="24"/>
          <w:szCs w:val="24"/>
        </w:rPr>
        <w:t>)</w:t>
      </w:r>
      <w:r w:rsidR="001F5C56">
        <w:rPr>
          <w:sz w:val="24"/>
          <w:szCs w:val="24"/>
        </w:rPr>
        <w:t xml:space="preserve"> Приложение 3</w:t>
      </w:r>
      <w:r w:rsidR="00F031C6" w:rsidRPr="00F031C6">
        <w:rPr>
          <w:sz w:val="24"/>
          <w:szCs w:val="24"/>
        </w:rPr>
        <w:t xml:space="preserve"> «Ведомственная структура расходов бюджета                                                      муниципального образования рабочий поселок Одоев Одоевского района на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5</w:t>
      </w:r>
      <w:r w:rsidR="00F031C6" w:rsidRPr="00F031C6">
        <w:rPr>
          <w:sz w:val="24"/>
          <w:szCs w:val="24"/>
        </w:rPr>
        <w:t xml:space="preserve"> год и плановый </w:t>
      </w:r>
      <w:r w:rsidR="00863CEF" w:rsidRPr="00F031C6">
        <w:rPr>
          <w:sz w:val="24"/>
          <w:szCs w:val="24"/>
        </w:rPr>
        <w:t>период 2026</w:t>
      </w:r>
      <w:r w:rsidR="00C14ABC">
        <w:rPr>
          <w:sz w:val="24"/>
          <w:szCs w:val="24"/>
        </w:rPr>
        <w:t xml:space="preserve"> </w:t>
      </w:r>
      <w:r w:rsidR="00863CEF" w:rsidRPr="00F031C6">
        <w:rPr>
          <w:sz w:val="24"/>
          <w:szCs w:val="24"/>
        </w:rPr>
        <w:t>и 2027</w:t>
      </w:r>
      <w:r w:rsidR="00C14ABC">
        <w:rPr>
          <w:sz w:val="24"/>
          <w:szCs w:val="24"/>
        </w:rPr>
        <w:t xml:space="preserve"> </w:t>
      </w:r>
      <w:r w:rsidR="00F031C6" w:rsidRPr="00F031C6">
        <w:rPr>
          <w:sz w:val="24"/>
          <w:szCs w:val="24"/>
        </w:rPr>
        <w:t>годов»;</w:t>
      </w:r>
    </w:p>
    <w:p w:rsidR="00F031C6" w:rsidRPr="00F031C6" w:rsidRDefault="00185CF3" w:rsidP="00E07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F5C56">
        <w:rPr>
          <w:sz w:val="24"/>
          <w:szCs w:val="24"/>
        </w:rPr>
        <w:t>) Приложение 4</w:t>
      </w:r>
      <w:r w:rsidR="00F031C6" w:rsidRPr="00F031C6">
        <w:rPr>
          <w:sz w:val="24"/>
          <w:szCs w:val="24"/>
        </w:rPr>
        <w:t xml:space="preserve"> «Перечень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рабочий поселок Одоев Одоевского района на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5</w:t>
      </w:r>
      <w:r w:rsidR="00F031C6" w:rsidRPr="00F031C6">
        <w:rPr>
          <w:sz w:val="24"/>
          <w:szCs w:val="24"/>
        </w:rPr>
        <w:t xml:space="preserve"> год и плановый период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6</w:t>
      </w:r>
      <w:r w:rsidR="00F031C6" w:rsidRPr="00F031C6">
        <w:rPr>
          <w:sz w:val="24"/>
          <w:szCs w:val="24"/>
        </w:rPr>
        <w:t xml:space="preserve"> и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7</w:t>
      </w:r>
      <w:r w:rsidR="00F031C6" w:rsidRPr="00F031C6">
        <w:rPr>
          <w:sz w:val="24"/>
          <w:szCs w:val="24"/>
        </w:rPr>
        <w:t xml:space="preserve"> годов»;</w:t>
      </w:r>
    </w:p>
    <w:p w:rsidR="00F031C6" w:rsidRPr="00F031C6" w:rsidRDefault="00185CF3" w:rsidP="00E07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F5C56">
        <w:rPr>
          <w:sz w:val="24"/>
          <w:szCs w:val="24"/>
        </w:rPr>
        <w:t>) Приложение 5</w:t>
      </w:r>
      <w:r w:rsidR="00F031C6" w:rsidRPr="00F031C6">
        <w:rPr>
          <w:sz w:val="24"/>
          <w:szCs w:val="24"/>
        </w:rPr>
        <w:t xml:space="preserve"> «Источники внутреннего финансирования дефицита бюджета муниципального образования рабочий поселок Одоев Одоевского района на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5</w:t>
      </w:r>
      <w:r w:rsidR="00F031C6" w:rsidRPr="00F031C6">
        <w:rPr>
          <w:sz w:val="24"/>
          <w:szCs w:val="24"/>
        </w:rPr>
        <w:t xml:space="preserve"> год и на плановый период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6</w:t>
      </w:r>
      <w:r w:rsidR="00C14ABC">
        <w:rPr>
          <w:sz w:val="24"/>
          <w:szCs w:val="24"/>
        </w:rPr>
        <w:t xml:space="preserve"> </w:t>
      </w:r>
      <w:r w:rsidR="00F031C6" w:rsidRPr="00F031C6">
        <w:rPr>
          <w:sz w:val="24"/>
          <w:szCs w:val="24"/>
        </w:rPr>
        <w:t xml:space="preserve">и </w:t>
      </w:r>
      <w:r w:rsidR="007C2ABA">
        <w:rPr>
          <w:sz w:val="24"/>
          <w:szCs w:val="24"/>
        </w:rPr>
        <w:t>202</w:t>
      </w:r>
      <w:r w:rsidR="00863CEF">
        <w:rPr>
          <w:sz w:val="24"/>
          <w:szCs w:val="24"/>
        </w:rPr>
        <w:t>7</w:t>
      </w:r>
      <w:r w:rsidR="00F031C6" w:rsidRPr="00F031C6">
        <w:rPr>
          <w:sz w:val="24"/>
          <w:szCs w:val="24"/>
        </w:rPr>
        <w:t xml:space="preserve"> годов»</w:t>
      </w:r>
      <w:r w:rsidR="00B52920">
        <w:rPr>
          <w:sz w:val="24"/>
          <w:szCs w:val="24"/>
        </w:rPr>
        <w:t>.</w:t>
      </w:r>
      <w:r w:rsidR="00F031C6" w:rsidRPr="00F031C6">
        <w:rPr>
          <w:sz w:val="24"/>
          <w:szCs w:val="24"/>
        </w:rPr>
        <w:t xml:space="preserve">  </w:t>
      </w:r>
    </w:p>
    <w:p w:rsidR="003B24B4" w:rsidRPr="00F031C6" w:rsidRDefault="00741213" w:rsidP="00E0735C">
      <w:pPr>
        <w:pStyle w:val="ab"/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пояснительная записка.</w:t>
      </w:r>
    </w:p>
    <w:p w:rsidR="004B0339" w:rsidRPr="007276DF" w:rsidRDefault="004B0339" w:rsidP="00E0735C">
      <w:pPr>
        <w:pStyle w:val="ab"/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7276DF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66A07">
        <w:rPr>
          <w:rFonts w:ascii="Times New Roman" w:hAnsi="Times New Roman" w:cs="Times New Roman"/>
          <w:iCs/>
          <w:sz w:val="24"/>
          <w:szCs w:val="24"/>
        </w:rPr>
        <w:t>соответствии с Проектом р</w:t>
      </w:r>
      <w:r w:rsidRPr="007276DF">
        <w:rPr>
          <w:rFonts w:ascii="Times New Roman" w:hAnsi="Times New Roman" w:cs="Times New Roman"/>
          <w:iCs/>
          <w:sz w:val="24"/>
          <w:szCs w:val="24"/>
        </w:rPr>
        <w:t>ешения основные характеристики бюджета муниципального образования рабочий поселок Одоев</w:t>
      </w:r>
      <w:r w:rsidR="00F031C6">
        <w:rPr>
          <w:rFonts w:ascii="Times New Roman" w:hAnsi="Times New Roman" w:cs="Times New Roman"/>
          <w:iCs/>
          <w:sz w:val="24"/>
          <w:szCs w:val="24"/>
        </w:rPr>
        <w:t xml:space="preserve"> Одоевского района на </w:t>
      </w:r>
      <w:r w:rsidR="007C2ABA">
        <w:rPr>
          <w:rFonts w:ascii="Times New Roman" w:hAnsi="Times New Roman" w:cs="Times New Roman"/>
          <w:iCs/>
          <w:sz w:val="24"/>
          <w:szCs w:val="24"/>
        </w:rPr>
        <w:t>202</w:t>
      </w:r>
      <w:r w:rsidR="00FB1252">
        <w:rPr>
          <w:rFonts w:ascii="Times New Roman" w:hAnsi="Times New Roman" w:cs="Times New Roman"/>
          <w:iCs/>
          <w:sz w:val="24"/>
          <w:szCs w:val="24"/>
        </w:rPr>
        <w:t>5</w:t>
      </w:r>
      <w:r w:rsidR="008008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76DF">
        <w:rPr>
          <w:rFonts w:ascii="Times New Roman" w:hAnsi="Times New Roman" w:cs="Times New Roman"/>
          <w:iCs/>
          <w:sz w:val="24"/>
          <w:szCs w:val="24"/>
        </w:rPr>
        <w:t>год предлагается утвердить:</w:t>
      </w:r>
    </w:p>
    <w:p w:rsidR="004B0339" w:rsidRPr="007276DF" w:rsidRDefault="004B0339" w:rsidP="00E0735C">
      <w:pPr>
        <w:pStyle w:val="ab"/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276DF">
        <w:rPr>
          <w:rFonts w:ascii="Times New Roman" w:hAnsi="Times New Roman" w:cs="Times New Roman"/>
          <w:iCs/>
          <w:sz w:val="24"/>
          <w:szCs w:val="24"/>
        </w:rPr>
        <w:t>-</w:t>
      </w:r>
      <w:r w:rsidR="00FD7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76DF">
        <w:rPr>
          <w:rFonts w:ascii="Times New Roman" w:hAnsi="Times New Roman" w:cs="Times New Roman"/>
          <w:iCs/>
          <w:sz w:val="24"/>
          <w:szCs w:val="24"/>
        </w:rPr>
        <w:t>общ</w:t>
      </w:r>
      <w:r>
        <w:rPr>
          <w:rFonts w:ascii="Times New Roman" w:hAnsi="Times New Roman" w:cs="Times New Roman"/>
          <w:iCs/>
          <w:sz w:val="24"/>
          <w:szCs w:val="24"/>
        </w:rPr>
        <w:t>ий объем доходов в сумме</w:t>
      </w:r>
      <w:r w:rsidR="008530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30BA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FB1252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9 296907</w:t>
      </w:r>
      <w:r w:rsidR="008530BA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FB1252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6A07">
        <w:rPr>
          <w:rFonts w:ascii="Times New Roman" w:hAnsi="Times New Roman" w:cs="Times New Roman"/>
          <w:iCs/>
          <w:sz w:val="24"/>
          <w:szCs w:val="24"/>
        </w:rPr>
        <w:t>руб.</w:t>
      </w:r>
      <w:r w:rsidRPr="007276DF">
        <w:rPr>
          <w:rFonts w:ascii="Times New Roman" w:hAnsi="Times New Roman" w:cs="Times New Roman"/>
          <w:iCs/>
          <w:sz w:val="24"/>
          <w:szCs w:val="24"/>
        </w:rPr>
        <w:t>;</w:t>
      </w:r>
    </w:p>
    <w:p w:rsidR="004B0339" w:rsidRPr="007276DF" w:rsidRDefault="004B0339" w:rsidP="00E0735C">
      <w:pPr>
        <w:pStyle w:val="ab"/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276DF">
        <w:rPr>
          <w:rFonts w:ascii="Times New Roman" w:hAnsi="Times New Roman" w:cs="Times New Roman"/>
          <w:iCs/>
          <w:sz w:val="24"/>
          <w:szCs w:val="24"/>
        </w:rPr>
        <w:t>-</w:t>
      </w:r>
      <w:r w:rsidR="00FD7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76DF">
        <w:rPr>
          <w:rFonts w:ascii="Times New Roman" w:hAnsi="Times New Roman" w:cs="Times New Roman"/>
          <w:iCs/>
          <w:sz w:val="24"/>
          <w:szCs w:val="24"/>
        </w:rPr>
        <w:t>общи</w:t>
      </w:r>
      <w:r>
        <w:rPr>
          <w:rFonts w:ascii="Times New Roman" w:hAnsi="Times New Roman" w:cs="Times New Roman"/>
          <w:iCs/>
          <w:sz w:val="24"/>
          <w:szCs w:val="24"/>
        </w:rPr>
        <w:t xml:space="preserve">й объем расходов в сумме </w:t>
      </w:r>
      <w:r w:rsidR="00FB1252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41254427</w:t>
      </w:r>
      <w:r w:rsidR="008530BA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FB1252" w:rsidRPr="00FB1252"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 w:rsidR="008530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6A07">
        <w:rPr>
          <w:rFonts w:ascii="Times New Roman" w:hAnsi="Times New Roman" w:cs="Times New Roman"/>
          <w:iCs/>
          <w:sz w:val="24"/>
          <w:szCs w:val="24"/>
        </w:rPr>
        <w:t>руб.</w:t>
      </w:r>
      <w:r w:rsidRPr="007276DF">
        <w:rPr>
          <w:rFonts w:ascii="Times New Roman" w:hAnsi="Times New Roman" w:cs="Times New Roman"/>
          <w:iCs/>
          <w:sz w:val="24"/>
          <w:szCs w:val="24"/>
        </w:rPr>
        <w:t>;</w:t>
      </w:r>
    </w:p>
    <w:p w:rsidR="00474292" w:rsidRDefault="004B0339" w:rsidP="003370D4">
      <w:pPr>
        <w:pStyle w:val="a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276DF">
        <w:rPr>
          <w:rFonts w:ascii="Times New Roman" w:hAnsi="Times New Roman" w:cs="Times New Roman"/>
          <w:iCs/>
          <w:sz w:val="24"/>
          <w:szCs w:val="24"/>
        </w:rPr>
        <w:t>-</w:t>
      </w:r>
      <w:r w:rsidRPr="007276DF">
        <w:rPr>
          <w:rFonts w:ascii="Times New Roman" w:hAnsi="Times New Roman" w:cs="Times New Roman"/>
          <w:sz w:val="24"/>
          <w:szCs w:val="24"/>
        </w:rPr>
        <w:t xml:space="preserve"> дефицит </w:t>
      </w:r>
      <w:r w:rsidR="00FB1252" w:rsidRPr="007276DF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Pr="007276DF">
        <w:rPr>
          <w:rFonts w:ascii="Times New Roman" w:hAnsi="Times New Roman" w:cs="Times New Roman"/>
          <w:sz w:val="24"/>
          <w:szCs w:val="24"/>
        </w:rPr>
        <w:t xml:space="preserve"> образования рабочий поселок Одоев Одоевского района</w:t>
      </w:r>
      <w:r w:rsidR="00FD736A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DB6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0BA" w:rsidRPr="00FB12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1252" w:rsidRPr="00FB1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0BA" w:rsidRPr="00FB12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1252" w:rsidRPr="00FB1252">
        <w:rPr>
          <w:rFonts w:ascii="Times New Roman" w:hAnsi="Times New Roman" w:cs="Times New Roman"/>
          <w:b/>
          <w:bCs/>
          <w:sz w:val="24"/>
          <w:szCs w:val="24"/>
        </w:rPr>
        <w:t>57520</w:t>
      </w:r>
      <w:r w:rsidR="008530BA" w:rsidRPr="00FB125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8530BA">
        <w:rPr>
          <w:rFonts w:ascii="Times New Roman" w:hAnsi="Times New Roman" w:cs="Times New Roman"/>
          <w:sz w:val="24"/>
          <w:szCs w:val="24"/>
        </w:rPr>
        <w:t xml:space="preserve"> </w:t>
      </w:r>
      <w:r w:rsidRPr="007276D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7FB">
        <w:rPr>
          <w:rFonts w:ascii="Times New Roman" w:hAnsi="Times New Roman" w:cs="Times New Roman"/>
          <w:sz w:val="24"/>
          <w:szCs w:val="24"/>
        </w:rPr>
        <w:t>, т. е. без изменений</w:t>
      </w:r>
      <w:r w:rsidR="00DB6025">
        <w:rPr>
          <w:rFonts w:ascii="Times New Roman" w:hAnsi="Times New Roman" w:cs="Times New Roman"/>
          <w:sz w:val="24"/>
          <w:szCs w:val="24"/>
        </w:rPr>
        <w:t>.</w:t>
      </w:r>
    </w:p>
    <w:p w:rsidR="003B11E0" w:rsidRDefault="003B11E0" w:rsidP="003370D4">
      <w:pPr>
        <w:pStyle w:val="a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835"/>
      </w:tblGrid>
      <w:tr w:rsidR="00474292" w:rsidTr="00C90C99">
        <w:trPr>
          <w:trHeight w:val="10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Утвержденный бюджет 2025 г.</w:t>
            </w:r>
          </w:p>
          <w:p w:rsidR="00474292" w:rsidRPr="00474292" w:rsidRDefault="00474292" w:rsidP="00E663C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474292">
              <w:rPr>
                <w:color w:val="000000"/>
                <w:sz w:val="24"/>
                <w:szCs w:val="24"/>
                <w:lang w:eastAsia="en-US"/>
              </w:rPr>
              <w:t>-31 от 24.12.2024г.</w:t>
            </w:r>
            <w:r>
              <w:rPr>
                <w:color w:val="000000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 бюджета, руб.</w:t>
            </w:r>
          </w:p>
        </w:tc>
      </w:tr>
      <w:tr w:rsidR="00474292" w:rsidTr="00474292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Дох</w:t>
            </w:r>
            <w:r w:rsidRPr="00474292">
              <w:rPr>
                <w:color w:val="000000"/>
                <w:sz w:val="24"/>
                <w:szCs w:val="24"/>
                <w:lang w:val="en-US" w:eastAsia="en-US"/>
              </w:rPr>
              <w:t>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29 419 519,96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39 296 907,01</w:t>
            </w:r>
          </w:p>
        </w:tc>
      </w:tr>
      <w:tr w:rsidR="00474292" w:rsidTr="00474292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474292">
              <w:rPr>
                <w:color w:val="000000"/>
                <w:sz w:val="24"/>
                <w:szCs w:val="24"/>
                <w:lang w:val="en-US" w:eastAsia="en-US"/>
              </w:rPr>
              <w:t>Расходы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31 377 039,96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41 254 427,01</w:t>
            </w:r>
          </w:p>
        </w:tc>
      </w:tr>
      <w:tr w:rsidR="00474292" w:rsidTr="00474292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474292">
              <w:rPr>
                <w:color w:val="000000"/>
                <w:sz w:val="24"/>
                <w:szCs w:val="24"/>
                <w:lang w:val="en-US" w:eastAsia="en-US"/>
              </w:rPr>
              <w:t>Дефицит/профицит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1 957 520,0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92" w:rsidRPr="00474292" w:rsidRDefault="004742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4292">
              <w:rPr>
                <w:color w:val="000000"/>
                <w:sz w:val="24"/>
                <w:szCs w:val="24"/>
                <w:lang w:eastAsia="en-US"/>
              </w:rPr>
              <w:t>1 957 520,0</w:t>
            </w:r>
          </w:p>
        </w:tc>
      </w:tr>
    </w:tbl>
    <w:p w:rsidR="00474292" w:rsidRDefault="00474292" w:rsidP="003370D4">
      <w:pPr>
        <w:pStyle w:val="ab"/>
        <w:spacing w:before="0" w:after="0"/>
        <w:jc w:val="both"/>
        <w:rPr>
          <w:bCs/>
          <w:color w:val="000000" w:themeColor="text1"/>
          <w:spacing w:val="-1"/>
          <w:sz w:val="24"/>
        </w:rPr>
      </w:pPr>
    </w:p>
    <w:p w:rsidR="00791DF3" w:rsidRDefault="005051F8" w:rsidP="00351B01">
      <w:pPr>
        <w:shd w:val="clear" w:color="auto" w:fill="FFFFFF"/>
        <w:jc w:val="both"/>
        <w:rPr>
          <w:bCs/>
          <w:color w:val="000000" w:themeColor="text1"/>
          <w:spacing w:val="-1"/>
          <w:sz w:val="24"/>
        </w:rPr>
      </w:pPr>
      <w:r>
        <w:rPr>
          <w:bCs/>
          <w:color w:val="000000" w:themeColor="text1"/>
          <w:spacing w:val="-1"/>
          <w:sz w:val="24"/>
          <w:szCs w:val="24"/>
        </w:rPr>
        <w:t xml:space="preserve">          </w:t>
      </w:r>
      <w:r w:rsidR="008530BA">
        <w:rPr>
          <w:bCs/>
          <w:color w:val="000000" w:themeColor="text1"/>
          <w:spacing w:val="-1"/>
          <w:sz w:val="24"/>
          <w:szCs w:val="24"/>
        </w:rPr>
        <w:t>Увелич</w:t>
      </w:r>
      <w:r>
        <w:rPr>
          <w:bCs/>
          <w:color w:val="000000" w:themeColor="text1"/>
          <w:spacing w:val="-1"/>
          <w:sz w:val="24"/>
          <w:szCs w:val="24"/>
        </w:rPr>
        <w:t>ить</w:t>
      </w:r>
      <w:r w:rsidR="008530BA">
        <w:rPr>
          <w:bCs/>
          <w:color w:val="000000" w:themeColor="text1"/>
          <w:spacing w:val="-1"/>
          <w:sz w:val="24"/>
          <w:szCs w:val="24"/>
        </w:rPr>
        <w:t xml:space="preserve"> </w:t>
      </w:r>
      <w:r w:rsidR="00626073" w:rsidRPr="008A1499">
        <w:rPr>
          <w:bCs/>
          <w:color w:val="000000" w:themeColor="text1"/>
          <w:spacing w:val="-1"/>
          <w:sz w:val="24"/>
          <w:szCs w:val="24"/>
        </w:rPr>
        <w:t>доходн</w:t>
      </w:r>
      <w:r>
        <w:rPr>
          <w:bCs/>
          <w:color w:val="000000" w:themeColor="text1"/>
          <w:spacing w:val="-1"/>
          <w:sz w:val="24"/>
          <w:szCs w:val="24"/>
        </w:rPr>
        <w:t>ую</w:t>
      </w:r>
      <w:r w:rsidR="00626073" w:rsidRPr="008A1499">
        <w:rPr>
          <w:bCs/>
          <w:color w:val="000000" w:themeColor="text1"/>
          <w:spacing w:val="-1"/>
          <w:sz w:val="24"/>
          <w:szCs w:val="24"/>
        </w:rPr>
        <w:t xml:space="preserve"> част</w:t>
      </w:r>
      <w:r>
        <w:rPr>
          <w:bCs/>
          <w:color w:val="000000" w:themeColor="text1"/>
          <w:spacing w:val="-1"/>
          <w:sz w:val="24"/>
          <w:szCs w:val="24"/>
        </w:rPr>
        <w:t>ь</w:t>
      </w:r>
      <w:r w:rsidR="00626073" w:rsidRPr="008A1499">
        <w:rPr>
          <w:bCs/>
          <w:color w:val="000000" w:themeColor="text1"/>
          <w:spacing w:val="-1"/>
          <w:sz w:val="24"/>
          <w:szCs w:val="24"/>
        </w:rPr>
        <w:t xml:space="preserve"> бюджета муниципального образования рабочий поселок Одоев</w:t>
      </w:r>
      <w:r w:rsidR="00666A07" w:rsidRPr="008A1499">
        <w:rPr>
          <w:bCs/>
          <w:color w:val="000000" w:themeColor="text1"/>
          <w:spacing w:val="-1"/>
          <w:sz w:val="24"/>
          <w:szCs w:val="24"/>
        </w:rPr>
        <w:t xml:space="preserve"> Одоевского района </w:t>
      </w:r>
      <w:r>
        <w:rPr>
          <w:bCs/>
          <w:color w:val="000000" w:themeColor="text1"/>
          <w:spacing w:val="-1"/>
          <w:sz w:val="24"/>
          <w:szCs w:val="24"/>
        </w:rPr>
        <w:t>предлагается</w:t>
      </w:r>
      <w:r w:rsidR="008530BA">
        <w:rPr>
          <w:bCs/>
          <w:color w:val="000000" w:themeColor="text1"/>
          <w:spacing w:val="-1"/>
          <w:sz w:val="24"/>
          <w:szCs w:val="24"/>
        </w:rPr>
        <w:t xml:space="preserve"> на</w:t>
      </w:r>
      <w:r w:rsidR="00F90FF6">
        <w:rPr>
          <w:bCs/>
          <w:color w:val="000000" w:themeColor="text1"/>
          <w:spacing w:val="-1"/>
          <w:sz w:val="24"/>
          <w:szCs w:val="24"/>
        </w:rPr>
        <w:t xml:space="preserve"> 33,6%</w:t>
      </w:r>
      <w:r w:rsidR="008530BA">
        <w:rPr>
          <w:bCs/>
          <w:color w:val="000000" w:themeColor="text1"/>
          <w:spacing w:val="-1"/>
          <w:sz w:val="24"/>
          <w:szCs w:val="24"/>
        </w:rPr>
        <w:t xml:space="preserve"> </w:t>
      </w:r>
      <w:r w:rsidR="00F90FF6">
        <w:rPr>
          <w:bCs/>
          <w:color w:val="000000" w:themeColor="text1"/>
          <w:spacing w:val="-1"/>
          <w:sz w:val="24"/>
          <w:szCs w:val="24"/>
        </w:rPr>
        <w:t>или на</w:t>
      </w:r>
      <w:r w:rsidR="00F90FF6" w:rsidRPr="00F90FF6">
        <w:rPr>
          <w:b/>
          <w:color w:val="000000" w:themeColor="text1"/>
          <w:spacing w:val="-1"/>
          <w:sz w:val="24"/>
          <w:szCs w:val="24"/>
        </w:rPr>
        <w:t xml:space="preserve"> </w:t>
      </w:r>
      <w:bookmarkStart w:id="1" w:name="_Hlk193359756"/>
      <w:r w:rsidR="00F90FF6" w:rsidRPr="00F90FF6">
        <w:rPr>
          <w:b/>
          <w:color w:val="000000" w:themeColor="text1"/>
          <w:spacing w:val="-1"/>
          <w:sz w:val="24"/>
          <w:szCs w:val="24"/>
        </w:rPr>
        <w:t>9</w:t>
      </w:r>
      <w:r w:rsidR="00F90FF6" w:rsidRPr="00F90FF6">
        <w:rPr>
          <w:b/>
          <w:spacing w:val="-1"/>
          <w:sz w:val="24"/>
          <w:szCs w:val="24"/>
        </w:rPr>
        <w:t xml:space="preserve"> 877387</w:t>
      </w:r>
      <w:r w:rsidR="009D027D" w:rsidRPr="00F90FF6">
        <w:rPr>
          <w:b/>
          <w:spacing w:val="-1"/>
          <w:sz w:val="24"/>
          <w:szCs w:val="24"/>
        </w:rPr>
        <w:t>,</w:t>
      </w:r>
      <w:r w:rsidR="00F90FF6" w:rsidRPr="00F90FF6">
        <w:rPr>
          <w:b/>
          <w:spacing w:val="-1"/>
          <w:sz w:val="24"/>
          <w:szCs w:val="24"/>
        </w:rPr>
        <w:t>05</w:t>
      </w:r>
      <w:r w:rsidR="009D027D">
        <w:rPr>
          <w:bCs/>
          <w:spacing w:val="-1"/>
          <w:sz w:val="24"/>
          <w:szCs w:val="24"/>
        </w:rPr>
        <w:t xml:space="preserve"> </w:t>
      </w:r>
      <w:bookmarkEnd w:id="1"/>
      <w:r w:rsidR="008A1499" w:rsidRPr="008A1499">
        <w:rPr>
          <w:bCs/>
          <w:spacing w:val="-1"/>
          <w:sz w:val="24"/>
          <w:szCs w:val="24"/>
        </w:rPr>
        <w:t>руб.</w:t>
      </w:r>
      <w:r w:rsidR="009D027D">
        <w:rPr>
          <w:bCs/>
          <w:spacing w:val="-1"/>
          <w:sz w:val="24"/>
          <w:szCs w:val="24"/>
        </w:rPr>
        <w:t xml:space="preserve"> за счет </w:t>
      </w:r>
      <w:r w:rsidR="00F90FF6">
        <w:rPr>
          <w:bCs/>
          <w:spacing w:val="-1"/>
          <w:sz w:val="24"/>
          <w:szCs w:val="24"/>
        </w:rPr>
        <w:t xml:space="preserve">иных межбюджетных трансфертов из бюджета муниципального образования Одоевский район. </w:t>
      </w:r>
    </w:p>
    <w:p w:rsidR="001441C6" w:rsidRDefault="009906EB" w:rsidP="001441C6">
      <w:pPr>
        <w:pStyle w:val="af1"/>
        <w:jc w:val="both"/>
        <w:rPr>
          <w:bCs/>
          <w:color w:val="000000" w:themeColor="text1"/>
          <w:spacing w:val="-1"/>
        </w:rPr>
      </w:pPr>
      <w:r>
        <w:t xml:space="preserve">          До</w:t>
      </w:r>
      <w:r w:rsidRPr="00E44E9C">
        <w:t>ходная част</w:t>
      </w:r>
      <w:r w:rsidR="007C2ABA">
        <w:t>ь бюджета планового периода 202</w:t>
      </w:r>
      <w:r w:rsidR="005051F8">
        <w:t>6</w:t>
      </w:r>
      <w:r w:rsidR="007C2ABA">
        <w:t>-202</w:t>
      </w:r>
      <w:r w:rsidR="005051F8">
        <w:t>7</w:t>
      </w:r>
      <w:r w:rsidRPr="00E44E9C">
        <w:t xml:space="preserve"> годов изменению не подлежит</w:t>
      </w:r>
      <w:r>
        <w:rPr>
          <w:szCs w:val="28"/>
        </w:rPr>
        <w:t>.</w:t>
      </w:r>
    </w:p>
    <w:p w:rsidR="00474292" w:rsidRDefault="001441C6" w:rsidP="001441C6">
      <w:pPr>
        <w:pStyle w:val="af1"/>
        <w:jc w:val="both"/>
      </w:pPr>
      <w:r>
        <w:rPr>
          <w:bCs/>
          <w:color w:val="000000" w:themeColor="text1"/>
          <w:spacing w:val="-1"/>
        </w:rPr>
        <w:t xml:space="preserve">    </w:t>
      </w:r>
      <w:r w:rsidR="00184960">
        <w:rPr>
          <w:bCs/>
          <w:spacing w:val="-1"/>
        </w:rPr>
        <w:t xml:space="preserve">      Р</w:t>
      </w:r>
      <w:r w:rsidR="007C2ABA">
        <w:rPr>
          <w:bCs/>
          <w:spacing w:val="-1"/>
        </w:rPr>
        <w:t>асходная часть бюджета 202</w:t>
      </w:r>
      <w:r w:rsidR="00F90FF6">
        <w:rPr>
          <w:bCs/>
          <w:spacing w:val="-1"/>
        </w:rPr>
        <w:t>5</w:t>
      </w:r>
      <w:r w:rsidR="00184FDD">
        <w:rPr>
          <w:bCs/>
          <w:spacing w:val="-1"/>
        </w:rPr>
        <w:t xml:space="preserve">г. </w:t>
      </w:r>
      <w:r w:rsidR="008530BA">
        <w:rPr>
          <w:bCs/>
          <w:spacing w:val="-1"/>
        </w:rPr>
        <w:t>увеличена на</w:t>
      </w:r>
      <w:r w:rsidR="00F90FF6">
        <w:rPr>
          <w:bCs/>
          <w:spacing w:val="-1"/>
        </w:rPr>
        <w:t xml:space="preserve"> 31,1% или на</w:t>
      </w:r>
      <w:r w:rsidR="008530BA">
        <w:rPr>
          <w:bCs/>
          <w:spacing w:val="-1"/>
        </w:rPr>
        <w:t xml:space="preserve"> </w:t>
      </w:r>
      <w:r w:rsidR="00F90FF6" w:rsidRPr="00F90FF6">
        <w:rPr>
          <w:b/>
          <w:color w:val="000000" w:themeColor="text1"/>
          <w:spacing w:val="-1"/>
        </w:rPr>
        <w:t>9</w:t>
      </w:r>
      <w:r w:rsidR="00F90FF6" w:rsidRPr="00F90FF6">
        <w:rPr>
          <w:b/>
          <w:spacing w:val="-1"/>
        </w:rPr>
        <w:t xml:space="preserve"> 877387,05</w:t>
      </w:r>
      <w:r w:rsidR="00F90FF6">
        <w:rPr>
          <w:bCs/>
          <w:spacing w:val="-1"/>
        </w:rPr>
        <w:t xml:space="preserve"> </w:t>
      </w:r>
      <w:r w:rsidR="00184FDD">
        <w:rPr>
          <w:bCs/>
          <w:spacing w:val="-1"/>
        </w:rPr>
        <w:t>руб.</w:t>
      </w:r>
      <w:r w:rsidR="00184960">
        <w:rPr>
          <w:bCs/>
          <w:spacing w:val="-1"/>
        </w:rPr>
        <w:t xml:space="preserve"> </w:t>
      </w:r>
      <w:r w:rsidR="00184FDD">
        <w:rPr>
          <w:bCs/>
          <w:spacing w:val="-1"/>
        </w:rPr>
        <w:t xml:space="preserve">и </w:t>
      </w:r>
      <w:r w:rsidR="00184960">
        <w:rPr>
          <w:bCs/>
          <w:spacing w:val="-1"/>
        </w:rPr>
        <w:t>сос</w:t>
      </w:r>
      <w:r w:rsidR="00184FDD">
        <w:rPr>
          <w:bCs/>
          <w:spacing w:val="-1"/>
        </w:rPr>
        <w:t>тавит</w:t>
      </w:r>
      <w:r w:rsidR="00F90FF6">
        <w:rPr>
          <w:bCs/>
          <w:spacing w:val="-1"/>
        </w:rPr>
        <w:t xml:space="preserve"> </w:t>
      </w:r>
      <w:r w:rsidR="00F90FF6" w:rsidRPr="00F90FF6">
        <w:rPr>
          <w:iCs/>
        </w:rPr>
        <w:t>41</w:t>
      </w:r>
      <w:r w:rsidR="00F90FF6">
        <w:rPr>
          <w:iCs/>
        </w:rPr>
        <w:t xml:space="preserve"> </w:t>
      </w:r>
      <w:r w:rsidR="00F90FF6" w:rsidRPr="00F90FF6">
        <w:rPr>
          <w:iCs/>
        </w:rPr>
        <w:t>254427,01</w:t>
      </w:r>
      <w:r w:rsidR="008530BA">
        <w:rPr>
          <w:bCs/>
          <w:spacing w:val="-1"/>
        </w:rPr>
        <w:t xml:space="preserve"> </w:t>
      </w:r>
      <w:r w:rsidR="00184960">
        <w:rPr>
          <w:bCs/>
          <w:spacing w:val="-1"/>
        </w:rPr>
        <w:t xml:space="preserve">руб. </w:t>
      </w:r>
      <w:r>
        <w:t>Бюджетные</w:t>
      </w:r>
      <w:r w:rsidR="00CF773A">
        <w:t xml:space="preserve"> ассигнования перераспределены</w:t>
      </w:r>
      <w:r>
        <w:t xml:space="preserve"> </w:t>
      </w:r>
      <w:r w:rsidRPr="00777D34">
        <w:t>между расходами главного распорядителя средств</w:t>
      </w:r>
      <w:r w:rsidR="00474292">
        <w:t>:</w:t>
      </w:r>
    </w:p>
    <w:p w:rsidR="00474292" w:rsidRDefault="00474292" w:rsidP="001441C6">
      <w:pPr>
        <w:pStyle w:val="af1"/>
        <w:jc w:val="both"/>
      </w:pPr>
    </w:p>
    <w:p w:rsidR="00474292" w:rsidRDefault="00474292" w:rsidP="001441C6">
      <w:pPr>
        <w:pStyle w:val="af1"/>
        <w:jc w:val="both"/>
      </w:pPr>
    </w:p>
    <w:p w:rsidR="00474292" w:rsidRDefault="00474292" w:rsidP="001441C6">
      <w:pPr>
        <w:pStyle w:val="af1"/>
        <w:jc w:val="both"/>
      </w:pPr>
    </w:p>
    <w:p w:rsidR="00474292" w:rsidRDefault="00474292" w:rsidP="001441C6">
      <w:pPr>
        <w:pStyle w:val="af1"/>
        <w:jc w:val="both"/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657"/>
        <w:gridCol w:w="1257"/>
        <w:gridCol w:w="2395"/>
        <w:gridCol w:w="1786"/>
        <w:gridCol w:w="1510"/>
      </w:tblGrid>
      <w:tr w:rsidR="003E1A1F" w:rsidTr="001D7EF7">
        <w:trPr>
          <w:trHeight w:val="630"/>
        </w:trPr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A1F" w:rsidRPr="00F65DA8" w:rsidRDefault="003E1A1F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bCs/>
                <w:color w:val="000000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Утверждено решением от 24.12.2024г. №5-31, руб.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Проект бюджета, руб.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(+/-)</w:t>
            </w:r>
            <w:r w:rsidR="001D7EF7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3E1A1F" w:rsidTr="001D7EF7">
        <w:trPr>
          <w:trHeight w:val="3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1F" w:rsidRPr="00F65DA8" w:rsidRDefault="003E1A1F" w:rsidP="00F6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DA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1F" w:rsidRPr="00F65DA8" w:rsidRDefault="00F65DA8" w:rsidP="00F65D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5DA8">
              <w:rPr>
                <w:bCs/>
                <w:sz w:val="24"/>
                <w:szCs w:val="24"/>
              </w:rPr>
              <w:t>20 215 269,56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30 092656,61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EF7" w:rsidRDefault="001D7EF7" w:rsidP="00F65DA8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1D7EF7" w:rsidRDefault="001D7EF7" w:rsidP="00F65DA8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3E1A1F" w:rsidRPr="001D7EF7" w:rsidRDefault="001D7EF7" w:rsidP="00F65D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7EF7">
              <w:rPr>
                <w:bCs/>
                <w:color w:val="000000" w:themeColor="text1"/>
                <w:spacing w:val="-1"/>
                <w:sz w:val="24"/>
                <w:szCs w:val="24"/>
              </w:rPr>
              <w:t>9</w:t>
            </w:r>
            <w:r w:rsidRPr="001D7EF7">
              <w:rPr>
                <w:bCs/>
                <w:spacing w:val="-1"/>
                <w:sz w:val="24"/>
                <w:szCs w:val="24"/>
              </w:rPr>
              <w:t xml:space="preserve"> 877387,05</w:t>
            </w:r>
          </w:p>
        </w:tc>
      </w:tr>
      <w:tr w:rsidR="003E1A1F" w:rsidTr="001D7EF7">
        <w:trPr>
          <w:trHeight w:val="71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1F" w:rsidRPr="00F65DA8" w:rsidRDefault="00F65DA8" w:rsidP="00F65D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5DA8">
              <w:rPr>
                <w:bCs/>
                <w:sz w:val="22"/>
                <w:szCs w:val="22"/>
              </w:rPr>
              <w:t>11 269 011,06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16 169011,06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1F" w:rsidRDefault="003E1A1F" w:rsidP="00F65D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EF7" w:rsidRDefault="001D7EF7" w:rsidP="00F65D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EF7" w:rsidRPr="00F65DA8" w:rsidRDefault="001D7EF7" w:rsidP="00F6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4 900000,00</w:t>
            </w:r>
          </w:p>
        </w:tc>
      </w:tr>
      <w:tr w:rsidR="003E1A1F" w:rsidTr="00474292">
        <w:trPr>
          <w:trHeight w:val="58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1F" w:rsidRPr="00F65DA8" w:rsidRDefault="003E1A1F" w:rsidP="00F6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DA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DA8" w:rsidRDefault="00F65DA8" w:rsidP="00F65DA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F65DA8" w:rsidRPr="00F65DA8" w:rsidRDefault="00F65DA8" w:rsidP="00F65DA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DA8">
              <w:rPr>
                <w:bCs/>
                <w:sz w:val="22"/>
                <w:szCs w:val="22"/>
              </w:rPr>
              <w:t>8 946 258,</w:t>
            </w:r>
            <w:r w:rsidR="001D7EF7">
              <w:rPr>
                <w:bCs/>
                <w:sz w:val="22"/>
                <w:szCs w:val="22"/>
              </w:rPr>
              <w:t>50</w:t>
            </w:r>
          </w:p>
          <w:p w:rsidR="003E1A1F" w:rsidRPr="00F65DA8" w:rsidRDefault="003E1A1F" w:rsidP="00F65D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1F" w:rsidRPr="00F65DA8" w:rsidRDefault="00F65DA8" w:rsidP="00F65DA8">
            <w:pPr>
              <w:jc w:val="center"/>
              <w:rPr>
                <w:color w:val="000000"/>
                <w:sz w:val="24"/>
                <w:szCs w:val="24"/>
              </w:rPr>
            </w:pPr>
            <w:r w:rsidRPr="00F65DA8">
              <w:rPr>
                <w:color w:val="000000"/>
                <w:sz w:val="24"/>
                <w:szCs w:val="24"/>
              </w:rPr>
              <w:t>13 923645,55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1F" w:rsidRDefault="003E1A1F" w:rsidP="00F65D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EF7" w:rsidRDefault="001D7EF7" w:rsidP="00F65D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EF7" w:rsidRPr="00F65DA8" w:rsidRDefault="001D7EF7" w:rsidP="00F6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4 977387,05</w:t>
            </w:r>
          </w:p>
        </w:tc>
      </w:tr>
    </w:tbl>
    <w:p w:rsidR="00184FDD" w:rsidRDefault="009906EB" w:rsidP="009906EB">
      <w:pPr>
        <w:pStyle w:val="af1"/>
        <w:jc w:val="both"/>
        <w:rPr>
          <w:bCs/>
          <w:spacing w:val="-1"/>
        </w:rPr>
      </w:pPr>
      <w:r>
        <w:t xml:space="preserve">           Рас</w:t>
      </w:r>
      <w:r w:rsidRPr="00E44E9C">
        <w:t>ходная част</w:t>
      </w:r>
      <w:r w:rsidR="00374E0D">
        <w:t>ь бюджета планового периода 202</w:t>
      </w:r>
      <w:r w:rsidR="00F90FF6">
        <w:t>6</w:t>
      </w:r>
      <w:r w:rsidR="00374E0D">
        <w:t>-202</w:t>
      </w:r>
      <w:r w:rsidR="00F90FF6">
        <w:t>7</w:t>
      </w:r>
      <w:r w:rsidRPr="00E44E9C">
        <w:t xml:space="preserve"> годов изменению не подлежит</w:t>
      </w:r>
      <w:r>
        <w:rPr>
          <w:szCs w:val="28"/>
        </w:rPr>
        <w:t>.</w:t>
      </w:r>
    </w:p>
    <w:p w:rsidR="009F7BEB" w:rsidRPr="007F7997" w:rsidRDefault="009F7BEB" w:rsidP="00E0735C">
      <w:pPr>
        <w:jc w:val="both"/>
      </w:pPr>
      <w:r>
        <w:t xml:space="preserve">       </w:t>
      </w:r>
      <w:r w:rsidR="00494DE9">
        <w:t xml:space="preserve"> </w:t>
      </w:r>
      <w:r>
        <w:t xml:space="preserve">  </w:t>
      </w:r>
      <w:r w:rsidRPr="00522FEE">
        <w:rPr>
          <w:sz w:val="24"/>
          <w:szCs w:val="24"/>
        </w:rPr>
        <w:t>Дефицит бюджета муниципального образования р.</w:t>
      </w:r>
      <w:r w:rsidR="003B11E0">
        <w:rPr>
          <w:sz w:val="24"/>
          <w:szCs w:val="24"/>
        </w:rPr>
        <w:t xml:space="preserve"> </w:t>
      </w:r>
      <w:r w:rsidRPr="00522FEE">
        <w:rPr>
          <w:sz w:val="24"/>
          <w:szCs w:val="24"/>
        </w:rPr>
        <w:t>п.</w:t>
      </w:r>
      <w:r w:rsidR="00374E0D">
        <w:rPr>
          <w:sz w:val="24"/>
          <w:szCs w:val="24"/>
        </w:rPr>
        <w:t xml:space="preserve"> Одоев Одоевского района на 202</w:t>
      </w:r>
      <w:r w:rsidR="00474292">
        <w:rPr>
          <w:sz w:val="24"/>
          <w:szCs w:val="24"/>
        </w:rPr>
        <w:t>5</w:t>
      </w:r>
      <w:r w:rsidRPr="00522FEE">
        <w:rPr>
          <w:sz w:val="24"/>
          <w:szCs w:val="24"/>
        </w:rPr>
        <w:t xml:space="preserve"> год </w:t>
      </w:r>
      <w:r w:rsidR="002D076D">
        <w:rPr>
          <w:sz w:val="24"/>
          <w:szCs w:val="24"/>
        </w:rPr>
        <w:t xml:space="preserve">изменению не подлежит и </w:t>
      </w:r>
      <w:r w:rsidR="00184960">
        <w:rPr>
          <w:sz w:val="24"/>
          <w:szCs w:val="24"/>
        </w:rPr>
        <w:t>составит</w:t>
      </w:r>
      <w:r w:rsidR="003929D2">
        <w:rPr>
          <w:sz w:val="24"/>
          <w:szCs w:val="24"/>
        </w:rPr>
        <w:t xml:space="preserve"> </w:t>
      </w:r>
      <w:r w:rsidR="009D027D" w:rsidRPr="009D027D">
        <w:rPr>
          <w:sz w:val="24"/>
          <w:szCs w:val="24"/>
        </w:rPr>
        <w:t>19</w:t>
      </w:r>
      <w:r w:rsidR="00474292">
        <w:rPr>
          <w:sz w:val="24"/>
          <w:szCs w:val="24"/>
        </w:rPr>
        <w:t>57520</w:t>
      </w:r>
      <w:r w:rsidR="009D027D" w:rsidRPr="009D027D">
        <w:rPr>
          <w:sz w:val="24"/>
          <w:szCs w:val="24"/>
        </w:rPr>
        <w:t xml:space="preserve">,00 </w:t>
      </w:r>
      <w:r w:rsidRPr="00522FEE">
        <w:rPr>
          <w:sz w:val="24"/>
          <w:szCs w:val="24"/>
        </w:rPr>
        <w:t xml:space="preserve">рублей или </w:t>
      </w:r>
      <w:r w:rsidR="00474292">
        <w:rPr>
          <w:sz w:val="24"/>
          <w:szCs w:val="24"/>
        </w:rPr>
        <w:t>8</w:t>
      </w:r>
      <w:r w:rsidRPr="009D027D">
        <w:rPr>
          <w:sz w:val="24"/>
          <w:szCs w:val="24"/>
        </w:rPr>
        <w:t>,</w:t>
      </w:r>
      <w:r w:rsidR="00474292">
        <w:rPr>
          <w:sz w:val="24"/>
          <w:szCs w:val="24"/>
        </w:rPr>
        <w:t>0</w:t>
      </w:r>
      <w:r w:rsidRPr="00522FEE">
        <w:rPr>
          <w:sz w:val="24"/>
          <w:szCs w:val="24"/>
        </w:rPr>
        <w:t xml:space="preserve"> % от общего годового объема доходов бюджета без учета объема безвозмездных поступлений.</w:t>
      </w:r>
    </w:p>
    <w:p w:rsidR="005E7FCB" w:rsidRDefault="009F7BEB" w:rsidP="00E0735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</w:t>
      </w:r>
      <w:r w:rsidRPr="00522FEE">
        <w:rPr>
          <w:sz w:val="24"/>
          <w:szCs w:val="24"/>
        </w:rPr>
        <w:t xml:space="preserve">Перечень и содержание документов, представленных одновременно с Проектом решения, соответствуют Положению о бюджетном процессе в муниципальном образовании </w:t>
      </w:r>
      <w:r w:rsidR="000F5A98">
        <w:rPr>
          <w:sz w:val="24"/>
          <w:szCs w:val="24"/>
        </w:rPr>
        <w:t>р.</w:t>
      </w:r>
      <w:r w:rsidR="003B11E0">
        <w:rPr>
          <w:sz w:val="24"/>
          <w:szCs w:val="24"/>
        </w:rPr>
        <w:t xml:space="preserve"> </w:t>
      </w:r>
      <w:r w:rsidR="00522FEE" w:rsidRPr="00522FEE">
        <w:rPr>
          <w:sz w:val="24"/>
          <w:szCs w:val="24"/>
        </w:rPr>
        <w:t>п. Одоев Одоевского района</w:t>
      </w:r>
      <w:r w:rsidRPr="00522FEE">
        <w:rPr>
          <w:sz w:val="24"/>
          <w:szCs w:val="24"/>
        </w:rPr>
        <w:t>.</w:t>
      </w:r>
    </w:p>
    <w:p w:rsidR="009F7BEB" w:rsidRPr="00522FEE" w:rsidRDefault="009F7BEB" w:rsidP="00E0735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22FEE">
        <w:rPr>
          <w:sz w:val="24"/>
          <w:szCs w:val="24"/>
        </w:rPr>
        <w:tab/>
      </w:r>
    </w:p>
    <w:p w:rsidR="006E52D4" w:rsidRDefault="006A5F79" w:rsidP="00E0735C">
      <w:pPr>
        <w:pStyle w:val="13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7276DF">
        <w:rPr>
          <w:b/>
          <w:sz w:val="24"/>
          <w:szCs w:val="24"/>
        </w:rPr>
        <w:t>Выводы:</w:t>
      </w:r>
      <w:r w:rsidR="00FD736A">
        <w:rPr>
          <w:sz w:val="24"/>
          <w:szCs w:val="24"/>
        </w:rPr>
        <w:t xml:space="preserve">   </w:t>
      </w:r>
    </w:p>
    <w:p w:rsidR="00E715C4" w:rsidRPr="007E7CA1" w:rsidRDefault="00E715C4" w:rsidP="000A2B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7CA1">
        <w:rPr>
          <w:sz w:val="24"/>
          <w:szCs w:val="24"/>
        </w:rPr>
        <w:t xml:space="preserve">          Перечень и содержание документов, представленных одновременно с Проектом решения, соответствуют Положению о бюджетном процессе в муниципальном образовании рабочий поселок Одоев Одоевского района.</w:t>
      </w:r>
      <w:r w:rsidRPr="007E7CA1">
        <w:rPr>
          <w:sz w:val="24"/>
          <w:szCs w:val="24"/>
        </w:rPr>
        <w:tab/>
      </w:r>
    </w:p>
    <w:p w:rsidR="008A0DD8" w:rsidRPr="007E7CA1" w:rsidRDefault="00E715C4" w:rsidP="000A2BB0">
      <w:pPr>
        <w:jc w:val="both"/>
        <w:rPr>
          <w:sz w:val="24"/>
          <w:szCs w:val="24"/>
        </w:rPr>
      </w:pPr>
      <w:r w:rsidRPr="007E7CA1">
        <w:rPr>
          <w:bCs/>
          <w:sz w:val="24"/>
          <w:szCs w:val="24"/>
        </w:rPr>
        <w:t>Основные характеристики бюджета городского поселе</w:t>
      </w:r>
      <w:r w:rsidR="00374E0D">
        <w:rPr>
          <w:bCs/>
          <w:sz w:val="24"/>
          <w:szCs w:val="24"/>
        </w:rPr>
        <w:t>ния на 202</w:t>
      </w:r>
      <w:r w:rsidR="00474292">
        <w:rPr>
          <w:bCs/>
          <w:sz w:val="24"/>
          <w:szCs w:val="24"/>
        </w:rPr>
        <w:t>5</w:t>
      </w:r>
      <w:r w:rsidR="00374E0D">
        <w:rPr>
          <w:bCs/>
          <w:sz w:val="24"/>
          <w:szCs w:val="24"/>
        </w:rPr>
        <w:t xml:space="preserve"> год и на плановый период 202</w:t>
      </w:r>
      <w:r w:rsidR="00474292">
        <w:rPr>
          <w:bCs/>
          <w:sz w:val="24"/>
          <w:szCs w:val="24"/>
        </w:rPr>
        <w:t>6</w:t>
      </w:r>
      <w:r w:rsidR="00374E0D">
        <w:rPr>
          <w:bCs/>
          <w:sz w:val="24"/>
          <w:szCs w:val="24"/>
        </w:rPr>
        <w:t xml:space="preserve"> и 202</w:t>
      </w:r>
      <w:r w:rsidR="00474292">
        <w:rPr>
          <w:bCs/>
          <w:sz w:val="24"/>
          <w:szCs w:val="24"/>
        </w:rPr>
        <w:t>7</w:t>
      </w:r>
      <w:r w:rsidRPr="007E7CA1">
        <w:rPr>
          <w:bCs/>
          <w:sz w:val="24"/>
          <w:szCs w:val="24"/>
        </w:rPr>
        <w:t xml:space="preserve"> годов, предлагаемые к утверждению Проектом решения устанавливаются в рамках действующего бюджетного законодательства.</w:t>
      </w:r>
      <w:r w:rsidR="003C43C7">
        <w:rPr>
          <w:bCs/>
          <w:sz w:val="24"/>
          <w:szCs w:val="24"/>
        </w:rPr>
        <w:t xml:space="preserve">          </w:t>
      </w:r>
      <w:r w:rsidRPr="007E7CA1">
        <w:rPr>
          <w:bCs/>
          <w:sz w:val="24"/>
          <w:szCs w:val="24"/>
        </w:rPr>
        <w:t xml:space="preserve"> </w:t>
      </w:r>
    </w:p>
    <w:p w:rsidR="00E90143" w:rsidRDefault="0039343E" w:rsidP="000A2BB0">
      <w:pPr>
        <w:pStyle w:val="11"/>
        <w:shd w:val="clear" w:color="auto" w:fill="auto"/>
        <w:spacing w:before="0" w:after="0" w:line="240" w:lineRule="auto"/>
        <w:contextualSpacing/>
        <w:rPr>
          <w:b/>
          <w:sz w:val="24"/>
          <w:szCs w:val="24"/>
        </w:rPr>
      </w:pPr>
      <w:r w:rsidRPr="007E7CA1">
        <w:rPr>
          <w:sz w:val="24"/>
          <w:szCs w:val="24"/>
        </w:rPr>
        <w:t xml:space="preserve">        </w:t>
      </w:r>
      <w:r w:rsidR="005D4C4F" w:rsidRPr="007E7CA1">
        <w:rPr>
          <w:sz w:val="24"/>
          <w:szCs w:val="24"/>
        </w:rPr>
        <w:t xml:space="preserve">  </w:t>
      </w:r>
      <w:r w:rsidR="006A5F79" w:rsidRPr="007E7CA1">
        <w:rPr>
          <w:sz w:val="24"/>
          <w:szCs w:val="24"/>
        </w:rPr>
        <w:t>На основании вышеизложенного</w:t>
      </w:r>
      <w:r w:rsidR="00962649" w:rsidRPr="007E7CA1">
        <w:rPr>
          <w:rStyle w:val="a6"/>
          <w:sz w:val="24"/>
          <w:szCs w:val="24"/>
        </w:rPr>
        <w:t xml:space="preserve"> </w:t>
      </w:r>
      <w:r w:rsidR="00962649" w:rsidRPr="007E7CA1">
        <w:rPr>
          <w:rStyle w:val="a6"/>
          <w:b w:val="0"/>
          <w:sz w:val="24"/>
          <w:szCs w:val="24"/>
        </w:rPr>
        <w:t>К</w:t>
      </w:r>
      <w:r w:rsidR="006A5F79" w:rsidRPr="007E7CA1">
        <w:rPr>
          <w:rStyle w:val="a6"/>
          <w:b w:val="0"/>
          <w:sz w:val="24"/>
          <w:szCs w:val="24"/>
        </w:rPr>
        <w:t>онтрольно-счетный орган</w:t>
      </w:r>
      <w:r w:rsidR="006A5F79" w:rsidRPr="007E7CA1">
        <w:rPr>
          <w:rStyle w:val="a6"/>
          <w:sz w:val="24"/>
          <w:szCs w:val="24"/>
        </w:rPr>
        <w:t xml:space="preserve"> </w:t>
      </w:r>
      <w:r w:rsidR="006A5F79" w:rsidRPr="007E7CA1">
        <w:rPr>
          <w:sz w:val="24"/>
          <w:szCs w:val="24"/>
        </w:rPr>
        <w:t>муниципального образования Одоевский район</w:t>
      </w:r>
      <w:r w:rsidR="006A5F79" w:rsidRPr="007E7CA1">
        <w:rPr>
          <w:rStyle w:val="a6"/>
          <w:sz w:val="24"/>
          <w:szCs w:val="24"/>
        </w:rPr>
        <w:t xml:space="preserve"> </w:t>
      </w:r>
      <w:r w:rsidR="006A5F79" w:rsidRPr="007E7CA1">
        <w:rPr>
          <w:rStyle w:val="a6"/>
          <w:b w:val="0"/>
          <w:sz w:val="24"/>
          <w:szCs w:val="24"/>
        </w:rPr>
        <w:t>считает,</w:t>
      </w:r>
      <w:r w:rsidR="006A5F79" w:rsidRPr="007E7CA1">
        <w:rPr>
          <w:sz w:val="24"/>
          <w:szCs w:val="24"/>
        </w:rPr>
        <w:t xml:space="preserve"> что</w:t>
      </w:r>
      <w:r w:rsidR="003843BC" w:rsidRPr="007E7CA1">
        <w:rPr>
          <w:rStyle w:val="a6"/>
          <w:sz w:val="24"/>
          <w:szCs w:val="24"/>
        </w:rPr>
        <w:t xml:space="preserve"> </w:t>
      </w:r>
      <w:r w:rsidR="003843BC" w:rsidRPr="007E7CA1">
        <w:rPr>
          <w:rStyle w:val="a6"/>
          <w:b w:val="0"/>
          <w:sz w:val="24"/>
          <w:szCs w:val="24"/>
        </w:rPr>
        <w:t>Проект р</w:t>
      </w:r>
      <w:r w:rsidR="006A5F79" w:rsidRPr="007E7CA1">
        <w:rPr>
          <w:rStyle w:val="a6"/>
          <w:b w:val="0"/>
          <w:sz w:val="24"/>
          <w:szCs w:val="24"/>
        </w:rPr>
        <w:t>ешения</w:t>
      </w:r>
      <w:r w:rsidR="006A5F79" w:rsidRPr="007E7CA1">
        <w:rPr>
          <w:sz w:val="24"/>
          <w:szCs w:val="24"/>
        </w:rPr>
        <w:t xml:space="preserve"> Собрания депутатов муниципального образования рабочий поселок Одоев Одоевского </w:t>
      </w:r>
      <w:r w:rsidR="003843BC" w:rsidRPr="007E7CA1">
        <w:rPr>
          <w:sz w:val="24"/>
          <w:szCs w:val="24"/>
        </w:rPr>
        <w:t>района «О внесении изменений в р</w:t>
      </w:r>
      <w:r w:rsidR="006A5F79" w:rsidRPr="007E7CA1">
        <w:rPr>
          <w:sz w:val="24"/>
          <w:szCs w:val="24"/>
        </w:rPr>
        <w:t xml:space="preserve">ешение Собрания депутатов муниципального образования рабочий поселок Одоев Одоевского </w:t>
      </w:r>
      <w:r w:rsidR="00E90143">
        <w:rPr>
          <w:sz w:val="24"/>
          <w:szCs w:val="24"/>
        </w:rPr>
        <w:t>ра</w:t>
      </w:r>
      <w:r w:rsidR="005B2051">
        <w:rPr>
          <w:sz w:val="24"/>
          <w:szCs w:val="24"/>
        </w:rPr>
        <w:t>йона от 24</w:t>
      </w:r>
      <w:r w:rsidR="00FD736A" w:rsidRPr="007E7CA1">
        <w:rPr>
          <w:sz w:val="24"/>
          <w:szCs w:val="24"/>
        </w:rPr>
        <w:t xml:space="preserve"> декабря</w:t>
      </w:r>
      <w:r w:rsidR="00522FEE" w:rsidRPr="007E7CA1">
        <w:rPr>
          <w:sz w:val="24"/>
          <w:szCs w:val="24"/>
        </w:rPr>
        <w:t xml:space="preserve"> </w:t>
      </w:r>
      <w:r w:rsidR="00374E0D">
        <w:rPr>
          <w:sz w:val="24"/>
          <w:szCs w:val="24"/>
        </w:rPr>
        <w:t>202</w:t>
      </w:r>
      <w:r w:rsidR="00474292">
        <w:rPr>
          <w:sz w:val="24"/>
          <w:szCs w:val="24"/>
        </w:rPr>
        <w:t>4</w:t>
      </w:r>
      <w:r w:rsidR="00374E0D">
        <w:rPr>
          <w:sz w:val="24"/>
          <w:szCs w:val="24"/>
        </w:rPr>
        <w:t xml:space="preserve">г. № </w:t>
      </w:r>
      <w:r w:rsidR="00474292">
        <w:rPr>
          <w:sz w:val="24"/>
          <w:szCs w:val="24"/>
        </w:rPr>
        <w:t>5-31</w:t>
      </w:r>
      <w:r w:rsidR="006A5F79" w:rsidRPr="007E7CA1">
        <w:rPr>
          <w:sz w:val="24"/>
          <w:szCs w:val="24"/>
        </w:rPr>
        <w:t xml:space="preserve"> «Об утверждении бюджета муниципального образования рабочий поселок</w:t>
      </w:r>
      <w:r w:rsidR="00F031C6" w:rsidRPr="007E7CA1">
        <w:rPr>
          <w:sz w:val="24"/>
          <w:szCs w:val="24"/>
        </w:rPr>
        <w:t xml:space="preserve"> Одоев Одоевского района на </w:t>
      </w:r>
      <w:r w:rsidR="00374E0D">
        <w:rPr>
          <w:sz w:val="24"/>
          <w:szCs w:val="24"/>
        </w:rPr>
        <w:t>202</w:t>
      </w:r>
      <w:r w:rsidR="00474292">
        <w:rPr>
          <w:sz w:val="24"/>
          <w:szCs w:val="24"/>
        </w:rPr>
        <w:t>5</w:t>
      </w:r>
      <w:r w:rsidR="006A5F79" w:rsidRPr="007E7CA1">
        <w:rPr>
          <w:sz w:val="24"/>
          <w:szCs w:val="24"/>
        </w:rPr>
        <w:t xml:space="preserve"> год и на плановый </w:t>
      </w:r>
      <w:r w:rsidR="00F031C6" w:rsidRPr="007E7CA1">
        <w:rPr>
          <w:sz w:val="24"/>
          <w:szCs w:val="24"/>
        </w:rPr>
        <w:t xml:space="preserve">период </w:t>
      </w:r>
      <w:r w:rsidR="00374E0D">
        <w:rPr>
          <w:sz w:val="24"/>
          <w:szCs w:val="24"/>
        </w:rPr>
        <w:t>202</w:t>
      </w:r>
      <w:r w:rsidR="00474292">
        <w:rPr>
          <w:sz w:val="24"/>
          <w:szCs w:val="24"/>
        </w:rPr>
        <w:t>6</w:t>
      </w:r>
      <w:r w:rsidR="00F031C6" w:rsidRPr="007E7CA1">
        <w:rPr>
          <w:sz w:val="24"/>
          <w:szCs w:val="24"/>
        </w:rPr>
        <w:t xml:space="preserve"> и </w:t>
      </w:r>
      <w:r w:rsidR="00374E0D">
        <w:rPr>
          <w:sz w:val="24"/>
          <w:szCs w:val="24"/>
        </w:rPr>
        <w:t>202</w:t>
      </w:r>
      <w:r w:rsidR="00027D14">
        <w:rPr>
          <w:sz w:val="24"/>
          <w:szCs w:val="24"/>
        </w:rPr>
        <w:t>7</w:t>
      </w:r>
      <w:r w:rsidR="006A5F79" w:rsidRPr="007E7CA1">
        <w:rPr>
          <w:sz w:val="24"/>
          <w:szCs w:val="24"/>
        </w:rPr>
        <w:t xml:space="preserve"> годов</w:t>
      </w:r>
      <w:r w:rsidR="00BD3A2E" w:rsidRPr="007E7CA1">
        <w:rPr>
          <w:sz w:val="24"/>
          <w:szCs w:val="24"/>
        </w:rPr>
        <w:t>»</w:t>
      </w:r>
      <w:r w:rsidR="004D4793">
        <w:rPr>
          <w:sz w:val="24"/>
          <w:szCs w:val="24"/>
        </w:rPr>
        <w:t xml:space="preserve"> </w:t>
      </w:r>
      <w:r w:rsidR="004D4793" w:rsidRPr="004D4793">
        <w:rPr>
          <w:i/>
          <w:sz w:val="24"/>
          <w:szCs w:val="24"/>
        </w:rPr>
        <w:t>(</w:t>
      </w:r>
      <w:r w:rsidR="00374E0D">
        <w:rPr>
          <w:i/>
          <w:sz w:val="24"/>
          <w:szCs w:val="24"/>
        </w:rPr>
        <w:t xml:space="preserve">первое </w:t>
      </w:r>
      <w:r w:rsidR="004D4793" w:rsidRPr="004D4793">
        <w:rPr>
          <w:i/>
          <w:sz w:val="24"/>
          <w:szCs w:val="24"/>
        </w:rPr>
        <w:t>уточнение)</w:t>
      </w:r>
      <w:r w:rsidR="00F61DFE" w:rsidRPr="007E7CA1">
        <w:rPr>
          <w:sz w:val="24"/>
          <w:szCs w:val="24"/>
        </w:rPr>
        <w:t xml:space="preserve"> </w:t>
      </w:r>
      <w:r w:rsidR="00F61DFE" w:rsidRPr="007E7CA1">
        <w:rPr>
          <w:b/>
          <w:sz w:val="24"/>
          <w:szCs w:val="24"/>
        </w:rPr>
        <w:t>соответствует  требованиям бюджетного законодательства</w:t>
      </w:r>
      <w:r w:rsidR="00522FEE" w:rsidRPr="007E7CA1">
        <w:rPr>
          <w:b/>
          <w:sz w:val="24"/>
          <w:szCs w:val="24"/>
        </w:rPr>
        <w:t xml:space="preserve"> и рекомендован для рассмотрения</w:t>
      </w:r>
      <w:r w:rsidR="00F04232" w:rsidRPr="007E7CA1">
        <w:rPr>
          <w:sz w:val="24"/>
          <w:szCs w:val="24"/>
        </w:rPr>
        <w:t xml:space="preserve"> Собранием депутатов муниципального образования рабочий поселок Одоев Одоевского района</w:t>
      </w:r>
      <w:r w:rsidR="00E90143">
        <w:rPr>
          <w:sz w:val="24"/>
          <w:szCs w:val="24"/>
        </w:rPr>
        <w:t>.</w:t>
      </w:r>
      <w:r w:rsidR="00F04232" w:rsidRPr="007E7CA1">
        <w:rPr>
          <w:b/>
          <w:sz w:val="24"/>
          <w:szCs w:val="24"/>
        </w:rPr>
        <w:t xml:space="preserve"> </w:t>
      </w:r>
    </w:p>
    <w:p w:rsidR="000A2BB0" w:rsidRDefault="000A2BB0" w:rsidP="000A2BB0">
      <w:pPr>
        <w:pStyle w:val="11"/>
        <w:shd w:val="clear" w:color="auto" w:fill="auto"/>
        <w:spacing w:before="0" w:after="0" w:line="240" w:lineRule="auto"/>
        <w:contextualSpacing/>
        <w:rPr>
          <w:b/>
          <w:sz w:val="24"/>
          <w:szCs w:val="24"/>
        </w:rPr>
      </w:pPr>
    </w:p>
    <w:p w:rsidR="00E90143" w:rsidRDefault="00E90143" w:rsidP="00E0735C">
      <w:pPr>
        <w:pStyle w:val="11"/>
        <w:shd w:val="clear" w:color="auto" w:fill="auto"/>
        <w:spacing w:before="0" w:after="0" w:line="240" w:lineRule="auto"/>
        <w:contextualSpacing/>
        <w:rPr>
          <w:b/>
          <w:sz w:val="24"/>
          <w:szCs w:val="24"/>
        </w:rPr>
      </w:pPr>
    </w:p>
    <w:p w:rsidR="00710AB0" w:rsidRDefault="006A5F79" w:rsidP="000A2BB0">
      <w:pPr>
        <w:pStyle w:val="1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7276DF">
        <w:rPr>
          <w:sz w:val="24"/>
          <w:szCs w:val="24"/>
        </w:rPr>
        <w:t>Председатель КСО</w:t>
      </w:r>
      <w:r w:rsidR="0039343E">
        <w:rPr>
          <w:sz w:val="24"/>
          <w:szCs w:val="24"/>
        </w:rPr>
        <w:t xml:space="preserve"> </w:t>
      </w:r>
      <w:r w:rsidRPr="007276DF">
        <w:rPr>
          <w:sz w:val="24"/>
          <w:szCs w:val="24"/>
        </w:rPr>
        <w:t xml:space="preserve">  </w:t>
      </w:r>
    </w:p>
    <w:p w:rsidR="00710AB0" w:rsidRPr="00710AB0" w:rsidRDefault="00710AB0" w:rsidP="000A2BB0">
      <w:pPr>
        <w:pStyle w:val="11"/>
        <w:shd w:val="clear" w:color="auto" w:fill="auto"/>
        <w:spacing w:before="0" w:after="0"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МО Одоевский район</w:t>
      </w:r>
      <w:r w:rsidR="006A5F79" w:rsidRPr="007276DF">
        <w:rPr>
          <w:sz w:val="24"/>
          <w:szCs w:val="24"/>
        </w:rPr>
        <w:t xml:space="preserve"> </w:t>
      </w:r>
      <w:r w:rsidR="007276DF">
        <w:rPr>
          <w:sz w:val="24"/>
          <w:szCs w:val="24"/>
        </w:rPr>
        <w:t xml:space="preserve">                                                              </w:t>
      </w:r>
      <w:r w:rsidR="00962649">
        <w:rPr>
          <w:sz w:val="24"/>
          <w:szCs w:val="24"/>
        </w:rPr>
        <w:t xml:space="preserve">     </w:t>
      </w:r>
      <w:r w:rsidR="007170BB">
        <w:rPr>
          <w:sz w:val="24"/>
          <w:szCs w:val="24"/>
        </w:rPr>
        <w:t xml:space="preserve">          </w:t>
      </w:r>
      <w:r w:rsidR="00962649">
        <w:rPr>
          <w:sz w:val="24"/>
          <w:szCs w:val="24"/>
        </w:rPr>
        <w:t xml:space="preserve">  </w:t>
      </w:r>
      <w:r w:rsidR="00904C2F">
        <w:rPr>
          <w:sz w:val="24"/>
          <w:szCs w:val="24"/>
        </w:rPr>
        <w:t xml:space="preserve"> </w:t>
      </w:r>
      <w:r w:rsidR="007276DF">
        <w:rPr>
          <w:sz w:val="24"/>
          <w:szCs w:val="24"/>
        </w:rPr>
        <w:t xml:space="preserve"> С.С. Коновалов</w:t>
      </w:r>
      <w:r w:rsidR="006A5F79" w:rsidRPr="007276DF">
        <w:rPr>
          <w:sz w:val="24"/>
          <w:szCs w:val="24"/>
        </w:rPr>
        <w:t xml:space="preserve"> </w:t>
      </w:r>
      <w:r w:rsidR="007276DF" w:rsidRPr="007276DF">
        <w:rPr>
          <w:sz w:val="24"/>
          <w:szCs w:val="24"/>
        </w:rPr>
        <w:t xml:space="preserve">                    </w:t>
      </w:r>
    </w:p>
    <w:sectPr w:rsidR="00710AB0" w:rsidRPr="00710AB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FD" w:rsidRDefault="00D56AFD" w:rsidP="00641A97">
      <w:r>
        <w:separator/>
      </w:r>
    </w:p>
  </w:endnote>
  <w:endnote w:type="continuationSeparator" w:id="0">
    <w:p w:rsidR="00D56AFD" w:rsidRDefault="00D56AFD" w:rsidP="0064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FD" w:rsidRDefault="00D56AFD" w:rsidP="00641A97">
      <w:r>
        <w:separator/>
      </w:r>
    </w:p>
  </w:footnote>
  <w:footnote w:type="continuationSeparator" w:id="0">
    <w:p w:rsidR="00D56AFD" w:rsidRDefault="00D56AFD" w:rsidP="0064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8201B"/>
    <w:multiLevelType w:val="multilevel"/>
    <w:tmpl w:val="6E16A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D4359"/>
    <w:multiLevelType w:val="hybridMultilevel"/>
    <w:tmpl w:val="645C96FA"/>
    <w:lvl w:ilvl="0" w:tplc="D4D8F9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1CF03A9"/>
    <w:multiLevelType w:val="hybridMultilevel"/>
    <w:tmpl w:val="4E1612BA"/>
    <w:lvl w:ilvl="0" w:tplc="3328EE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F79"/>
    <w:rsid w:val="0000030A"/>
    <w:rsid w:val="00002F3C"/>
    <w:rsid w:val="00004263"/>
    <w:rsid w:val="00004DBA"/>
    <w:rsid w:val="00004F1B"/>
    <w:rsid w:val="000057D3"/>
    <w:rsid w:val="000077BE"/>
    <w:rsid w:val="00010B42"/>
    <w:rsid w:val="00014B1F"/>
    <w:rsid w:val="00015707"/>
    <w:rsid w:val="000163F6"/>
    <w:rsid w:val="00017542"/>
    <w:rsid w:val="0001782F"/>
    <w:rsid w:val="00027D14"/>
    <w:rsid w:val="00027E90"/>
    <w:rsid w:val="000308C4"/>
    <w:rsid w:val="0003476A"/>
    <w:rsid w:val="00037B90"/>
    <w:rsid w:val="00042725"/>
    <w:rsid w:val="00044729"/>
    <w:rsid w:val="00045F70"/>
    <w:rsid w:val="00047218"/>
    <w:rsid w:val="00047CEE"/>
    <w:rsid w:val="000503F8"/>
    <w:rsid w:val="00050CFA"/>
    <w:rsid w:val="000547E8"/>
    <w:rsid w:val="00054878"/>
    <w:rsid w:val="0005500E"/>
    <w:rsid w:val="000664C9"/>
    <w:rsid w:val="00072A53"/>
    <w:rsid w:val="00074601"/>
    <w:rsid w:val="00075FFF"/>
    <w:rsid w:val="00076086"/>
    <w:rsid w:val="0008068B"/>
    <w:rsid w:val="00081CB8"/>
    <w:rsid w:val="0008308B"/>
    <w:rsid w:val="00084DF9"/>
    <w:rsid w:val="000858B8"/>
    <w:rsid w:val="000877AB"/>
    <w:rsid w:val="0009129F"/>
    <w:rsid w:val="00096C0D"/>
    <w:rsid w:val="000A2BB0"/>
    <w:rsid w:val="000A42AC"/>
    <w:rsid w:val="000A5204"/>
    <w:rsid w:val="000A56DA"/>
    <w:rsid w:val="000A7FCC"/>
    <w:rsid w:val="000B1149"/>
    <w:rsid w:val="000B294E"/>
    <w:rsid w:val="000B5D7C"/>
    <w:rsid w:val="000B7753"/>
    <w:rsid w:val="000C1E62"/>
    <w:rsid w:val="000C38BF"/>
    <w:rsid w:val="000C3985"/>
    <w:rsid w:val="000C449E"/>
    <w:rsid w:val="000C603B"/>
    <w:rsid w:val="000C610D"/>
    <w:rsid w:val="000C7615"/>
    <w:rsid w:val="000D4BE0"/>
    <w:rsid w:val="000D65CF"/>
    <w:rsid w:val="000D67E1"/>
    <w:rsid w:val="000E4E5F"/>
    <w:rsid w:val="000E6D67"/>
    <w:rsid w:val="000F371E"/>
    <w:rsid w:val="000F3CFE"/>
    <w:rsid w:val="000F424A"/>
    <w:rsid w:val="000F4B0D"/>
    <w:rsid w:val="000F4FCF"/>
    <w:rsid w:val="000F55DC"/>
    <w:rsid w:val="000F5A98"/>
    <w:rsid w:val="000F5B2F"/>
    <w:rsid w:val="000F5FC4"/>
    <w:rsid w:val="00100C82"/>
    <w:rsid w:val="001011E8"/>
    <w:rsid w:val="001034D7"/>
    <w:rsid w:val="00103803"/>
    <w:rsid w:val="001054ED"/>
    <w:rsid w:val="00106A58"/>
    <w:rsid w:val="00106C4B"/>
    <w:rsid w:val="001100A2"/>
    <w:rsid w:val="00112E54"/>
    <w:rsid w:val="001157C5"/>
    <w:rsid w:val="001171D2"/>
    <w:rsid w:val="00121855"/>
    <w:rsid w:val="00122BBB"/>
    <w:rsid w:val="001248AC"/>
    <w:rsid w:val="001262CA"/>
    <w:rsid w:val="001311D3"/>
    <w:rsid w:val="00132EA1"/>
    <w:rsid w:val="00134437"/>
    <w:rsid w:val="00134460"/>
    <w:rsid w:val="00134B0D"/>
    <w:rsid w:val="00140853"/>
    <w:rsid w:val="001408B5"/>
    <w:rsid w:val="001428DB"/>
    <w:rsid w:val="001441C6"/>
    <w:rsid w:val="001450A0"/>
    <w:rsid w:val="00145323"/>
    <w:rsid w:val="00147CB6"/>
    <w:rsid w:val="00152440"/>
    <w:rsid w:val="001554A1"/>
    <w:rsid w:val="00165411"/>
    <w:rsid w:val="00170802"/>
    <w:rsid w:val="001733C8"/>
    <w:rsid w:val="00175FE8"/>
    <w:rsid w:val="00177CF1"/>
    <w:rsid w:val="00180258"/>
    <w:rsid w:val="00182C90"/>
    <w:rsid w:val="00182F5A"/>
    <w:rsid w:val="00184960"/>
    <w:rsid w:val="00184FDD"/>
    <w:rsid w:val="00185CF3"/>
    <w:rsid w:val="00187787"/>
    <w:rsid w:val="00190DAA"/>
    <w:rsid w:val="001914F7"/>
    <w:rsid w:val="001958DD"/>
    <w:rsid w:val="00195D1F"/>
    <w:rsid w:val="001A0282"/>
    <w:rsid w:val="001A5EF4"/>
    <w:rsid w:val="001B0268"/>
    <w:rsid w:val="001B2D4E"/>
    <w:rsid w:val="001B40A9"/>
    <w:rsid w:val="001B41D3"/>
    <w:rsid w:val="001B74BE"/>
    <w:rsid w:val="001C10F8"/>
    <w:rsid w:val="001C19C1"/>
    <w:rsid w:val="001D20ED"/>
    <w:rsid w:val="001D4D3A"/>
    <w:rsid w:val="001D53FA"/>
    <w:rsid w:val="001D76E4"/>
    <w:rsid w:val="001D7EA1"/>
    <w:rsid w:val="001D7EF7"/>
    <w:rsid w:val="001E2278"/>
    <w:rsid w:val="001E22A8"/>
    <w:rsid w:val="001E2F72"/>
    <w:rsid w:val="001E382E"/>
    <w:rsid w:val="001E7F5C"/>
    <w:rsid w:val="001F011E"/>
    <w:rsid w:val="001F18B6"/>
    <w:rsid w:val="001F1DF7"/>
    <w:rsid w:val="001F2234"/>
    <w:rsid w:val="001F37A8"/>
    <w:rsid w:val="001F5C56"/>
    <w:rsid w:val="00203A0F"/>
    <w:rsid w:val="00207F1D"/>
    <w:rsid w:val="0021314B"/>
    <w:rsid w:val="002133DA"/>
    <w:rsid w:val="00220426"/>
    <w:rsid w:val="0022153D"/>
    <w:rsid w:val="00222F55"/>
    <w:rsid w:val="002233EA"/>
    <w:rsid w:val="00226A65"/>
    <w:rsid w:val="00227127"/>
    <w:rsid w:val="002305B9"/>
    <w:rsid w:val="00231494"/>
    <w:rsid w:val="002317E8"/>
    <w:rsid w:val="0023290A"/>
    <w:rsid w:val="002340AF"/>
    <w:rsid w:val="00235844"/>
    <w:rsid w:val="00236432"/>
    <w:rsid w:val="00237E5F"/>
    <w:rsid w:val="00241243"/>
    <w:rsid w:val="00241703"/>
    <w:rsid w:val="00244D96"/>
    <w:rsid w:val="002512B7"/>
    <w:rsid w:val="00255650"/>
    <w:rsid w:val="00271113"/>
    <w:rsid w:val="00271764"/>
    <w:rsid w:val="002739B3"/>
    <w:rsid w:val="00276E58"/>
    <w:rsid w:val="0027774D"/>
    <w:rsid w:val="00277A5F"/>
    <w:rsid w:val="00277C87"/>
    <w:rsid w:val="00277E27"/>
    <w:rsid w:val="002801E1"/>
    <w:rsid w:val="00281473"/>
    <w:rsid w:val="00284302"/>
    <w:rsid w:val="0028636E"/>
    <w:rsid w:val="0028721B"/>
    <w:rsid w:val="002903EA"/>
    <w:rsid w:val="00291F46"/>
    <w:rsid w:val="00292BA2"/>
    <w:rsid w:val="002939E9"/>
    <w:rsid w:val="00297016"/>
    <w:rsid w:val="0029744B"/>
    <w:rsid w:val="002A41C0"/>
    <w:rsid w:val="002A44C0"/>
    <w:rsid w:val="002A53E6"/>
    <w:rsid w:val="002A7651"/>
    <w:rsid w:val="002B17BB"/>
    <w:rsid w:val="002B3FD9"/>
    <w:rsid w:val="002B5452"/>
    <w:rsid w:val="002B74AA"/>
    <w:rsid w:val="002C2E4D"/>
    <w:rsid w:val="002C30D5"/>
    <w:rsid w:val="002C322D"/>
    <w:rsid w:val="002C42AA"/>
    <w:rsid w:val="002C615D"/>
    <w:rsid w:val="002C6239"/>
    <w:rsid w:val="002C728F"/>
    <w:rsid w:val="002D05FB"/>
    <w:rsid w:val="002D076D"/>
    <w:rsid w:val="002D36B6"/>
    <w:rsid w:val="002D3822"/>
    <w:rsid w:val="002D3995"/>
    <w:rsid w:val="002D3E7B"/>
    <w:rsid w:val="002D6637"/>
    <w:rsid w:val="002D752C"/>
    <w:rsid w:val="002E0AA9"/>
    <w:rsid w:val="002E118F"/>
    <w:rsid w:val="002E2398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688C"/>
    <w:rsid w:val="002F68EC"/>
    <w:rsid w:val="002F6EF5"/>
    <w:rsid w:val="003143EC"/>
    <w:rsid w:val="0031466A"/>
    <w:rsid w:val="00314C9E"/>
    <w:rsid w:val="0031531D"/>
    <w:rsid w:val="0031611C"/>
    <w:rsid w:val="00320574"/>
    <w:rsid w:val="00320B41"/>
    <w:rsid w:val="003236E0"/>
    <w:rsid w:val="0032742D"/>
    <w:rsid w:val="00327704"/>
    <w:rsid w:val="00331A56"/>
    <w:rsid w:val="003370D4"/>
    <w:rsid w:val="00340AAF"/>
    <w:rsid w:val="00341D8D"/>
    <w:rsid w:val="0034299A"/>
    <w:rsid w:val="00342E0A"/>
    <w:rsid w:val="00345124"/>
    <w:rsid w:val="00345279"/>
    <w:rsid w:val="00346649"/>
    <w:rsid w:val="0034677B"/>
    <w:rsid w:val="00351B01"/>
    <w:rsid w:val="003523AA"/>
    <w:rsid w:val="00353120"/>
    <w:rsid w:val="00353E93"/>
    <w:rsid w:val="00360027"/>
    <w:rsid w:val="003607D8"/>
    <w:rsid w:val="0036164C"/>
    <w:rsid w:val="0036442F"/>
    <w:rsid w:val="00364F28"/>
    <w:rsid w:val="0037061B"/>
    <w:rsid w:val="00373680"/>
    <w:rsid w:val="00374E0D"/>
    <w:rsid w:val="00376BCB"/>
    <w:rsid w:val="00376E72"/>
    <w:rsid w:val="00377D95"/>
    <w:rsid w:val="0038176F"/>
    <w:rsid w:val="003818ED"/>
    <w:rsid w:val="00383398"/>
    <w:rsid w:val="003843BC"/>
    <w:rsid w:val="00384710"/>
    <w:rsid w:val="00387D2F"/>
    <w:rsid w:val="00390295"/>
    <w:rsid w:val="0039070A"/>
    <w:rsid w:val="003911B4"/>
    <w:rsid w:val="00391397"/>
    <w:rsid w:val="003929D2"/>
    <w:rsid w:val="0039343E"/>
    <w:rsid w:val="00393D72"/>
    <w:rsid w:val="00394371"/>
    <w:rsid w:val="003949FD"/>
    <w:rsid w:val="00395127"/>
    <w:rsid w:val="00395152"/>
    <w:rsid w:val="003952EF"/>
    <w:rsid w:val="003958E9"/>
    <w:rsid w:val="00395915"/>
    <w:rsid w:val="00395DE9"/>
    <w:rsid w:val="003978DC"/>
    <w:rsid w:val="003A02CA"/>
    <w:rsid w:val="003A1836"/>
    <w:rsid w:val="003A38D0"/>
    <w:rsid w:val="003A40F1"/>
    <w:rsid w:val="003A493A"/>
    <w:rsid w:val="003B0FC0"/>
    <w:rsid w:val="003B11E0"/>
    <w:rsid w:val="003B24B4"/>
    <w:rsid w:val="003B28FA"/>
    <w:rsid w:val="003B313B"/>
    <w:rsid w:val="003B4DAA"/>
    <w:rsid w:val="003B6C0A"/>
    <w:rsid w:val="003B7F4D"/>
    <w:rsid w:val="003C1ADB"/>
    <w:rsid w:val="003C33BC"/>
    <w:rsid w:val="003C3562"/>
    <w:rsid w:val="003C41F9"/>
    <w:rsid w:val="003C43C7"/>
    <w:rsid w:val="003C50DC"/>
    <w:rsid w:val="003D1117"/>
    <w:rsid w:val="003D1C12"/>
    <w:rsid w:val="003D3577"/>
    <w:rsid w:val="003D64CD"/>
    <w:rsid w:val="003E1A1F"/>
    <w:rsid w:val="003E2130"/>
    <w:rsid w:val="003E550E"/>
    <w:rsid w:val="003E6261"/>
    <w:rsid w:val="003E757F"/>
    <w:rsid w:val="003E7BA4"/>
    <w:rsid w:val="003F300E"/>
    <w:rsid w:val="003F310D"/>
    <w:rsid w:val="003F4860"/>
    <w:rsid w:val="003F4A76"/>
    <w:rsid w:val="003F4E57"/>
    <w:rsid w:val="003F6B30"/>
    <w:rsid w:val="004003E5"/>
    <w:rsid w:val="00400BD3"/>
    <w:rsid w:val="00411418"/>
    <w:rsid w:val="00412A1C"/>
    <w:rsid w:val="00412F33"/>
    <w:rsid w:val="00415227"/>
    <w:rsid w:val="00415626"/>
    <w:rsid w:val="00417D0E"/>
    <w:rsid w:val="00420ECE"/>
    <w:rsid w:val="0042145A"/>
    <w:rsid w:val="0042307D"/>
    <w:rsid w:val="00423B35"/>
    <w:rsid w:val="00423D81"/>
    <w:rsid w:val="004249BB"/>
    <w:rsid w:val="004275C9"/>
    <w:rsid w:val="004312A6"/>
    <w:rsid w:val="004320EC"/>
    <w:rsid w:val="00432B5F"/>
    <w:rsid w:val="00433A92"/>
    <w:rsid w:val="004342C3"/>
    <w:rsid w:val="004352AD"/>
    <w:rsid w:val="00436274"/>
    <w:rsid w:val="0043767B"/>
    <w:rsid w:val="00440ABA"/>
    <w:rsid w:val="00440C91"/>
    <w:rsid w:val="004413A5"/>
    <w:rsid w:val="004420C2"/>
    <w:rsid w:val="004424DB"/>
    <w:rsid w:val="00443A06"/>
    <w:rsid w:val="004458BB"/>
    <w:rsid w:val="00445D81"/>
    <w:rsid w:val="0044735D"/>
    <w:rsid w:val="00447D13"/>
    <w:rsid w:val="00450CD9"/>
    <w:rsid w:val="00450D95"/>
    <w:rsid w:val="00451AEF"/>
    <w:rsid w:val="0045391C"/>
    <w:rsid w:val="00453DE9"/>
    <w:rsid w:val="0045526E"/>
    <w:rsid w:val="00456045"/>
    <w:rsid w:val="004568F0"/>
    <w:rsid w:val="004632AB"/>
    <w:rsid w:val="00463970"/>
    <w:rsid w:val="00463C7C"/>
    <w:rsid w:val="0046527D"/>
    <w:rsid w:val="004653C4"/>
    <w:rsid w:val="004704BD"/>
    <w:rsid w:val="00470A0E"/>
    <w:rsid w:val="00474292"/>
    <w:rsid w:val="00480479"/>
    <w:rsid w:val="00482A32"/>
    <w:rsid w:val="00484D33"/>
    <w:rsid w:val="00486682"/>
    <w:rsid w:val="00492D0F"/>
    <w:rsid w:val="004932E9"/>
    <w:rsid w:val="00494DB0"/>
    <w:rsid w:val="00494DE9"/>
    <w:rsid w:val="004950F4"/>
    <w:rsid w:val="004957F8"/>
    <w:rsid w:val="00495BBF"/>
    <w:rsid w:val="004A14EF"/>
    <w:rsid w:val="004A1C68"/>
    <w:rsid w:val="004A22EF"/>
    <w:rsid w:val="004A496F"/>
    <w:rsid w:val="004B0339"/>
    <w:rsid w:val="004B23A7"/>
    <w:rsid w:val="004B27FB"/>
    <w:rsid w:val="004B29B0"/>
    <w:rsid w:val="004B2FD7"/>
    <w:rsid w:val="004B5573"/>
    <w:rsid w:val="004C428E"/>
    <w:rsid w:val="004C58E9"/>
    <w:rsid w:val="004C68AD"/>
    <w:rsid w:val="004C7908"/>
    <w:rsid w:val="004D0D05"/>
    <w:rsid w:val="004D40E2"/>
    <w:rsid w:val="004D462B"/>
    <w:rsid w:val="004D4793"/>
    <w:rsid w:val="004E17D6"/>
    <w:rsid w:val="004E1F31"/>
    <w:rsid w:val="004E20F1"/>
    <w:rsid w:val="004E7313"/>
    <w:rsid w:val="004F0CA9"/>
    <w:rsid w:val="004F38D9"/>
    <w:rsid w:val="00500364"/>
    <w:rsid w:val="00500CB8"/>
    <w:rsid w:val="00502B2D"/>
    <w:rsid w:val="00504D84"/>
    <w:rsid w:val="005051F8"/>
    <w:rsid w:val="00505255"/>
    <w:rsid w:val="00505885"/>
    <w:rsid w:val="00506BB2"/>
    <w:rsid w:val="005100CB"/>
    <w:rsid w:val="00511094"/>
    <w:rsid w:val="00511634"/>
    <w:rsid w:val="0051440F"/>
    <w:rsid w:val="00514A57"/>
    <w:rsid w:val="00515E24"/>
    <w:rsid w:val="00516240"/>
    <w:rsid w:val="005176BE"/>
    <w:rsid w:val="00517824"/>
    <w:rsid w:val="00522FEE"/>
    <w:rsid w:val="00525249"/>
    <w:rsid w:val="00525FDF"/>
    <w:rsid w:val="00527E9B"/>
    <w:rsid w:val="00530768"/>
    <w:rsid w:val="00540051"/>
    <w:rsid w:val="0054217B"/>
    <w:rsid w:val="005436EA"/>
    <w:rsid w:val="0054619F"/>
    <w:rsid w:val="00554944"/>
    <w:rsid w:val="00557A58"/>
    <w:rsid w:val="00560263"/>
    <w:rsid w:val="005610D8"/>
    <w:rsid w:val="0056315B"/>
    <w:rsid w:val="00563EC5"/>
    <w:rsid w:val="005653EC"/>
    <w:rsid w:val="00565D3A"/>
    <w:rsid w:val="00567044"/>
    <w:rsid w:val="005672DF"/>
    <w:rsid w:val="005715CA"/>
    <w:rsid w:val="005717E6"/>
    <w:rsid w:val="005755CD"/>
    <w:rsid w:val="00576492"/>
    <w:rsid w:val="00580D11"/>
    <w:rsid w:val="00580E16"/>
    <w:rsid w:val="005848D5"/>
    <w:rsid w:val="00590CC9"/>
    <w:rsid w:val="00591FA7"/>
    <w:rsid w:val="00593530"/>
    <w:rsid w:val="00594BAF"/>
    <w:rsid w:val="005967B4"/>
    <w:rsid w:val="005A03C9"/>
    <w:rsid w:val="005A0D82"/>
    <w:rsid w:val="005A0ED4"/>
    <w:rsid w:val="005A3C6E"/>
    <w:rsid w:val="005A59C5"/>
    <w:rsid w:val="005A6335"/>
    <w:rsid w:val="005A65F9"/>
    <w:rsid w:val="005B1C85"/>
    <w:rsid w:val="005B2051"/>
    <w:rsid w:val="005B2719"/>
    <w:rsid w:val="005B30CF"/>
    <w:rsid w:val="005B3AB4"/>
    <w:rsid w:val="005B66A1"/>
    <w:rsid w:val="005C0555"/>
    <w:rsid w:val="005C1A8E"/>
    <w:rsid w:val="005C379F"/>
    <w:rsid w:val="005D0D8B"/>
    <w:rsid w:val="005D149F"/>
    <w:rsid w:val="005D4C4F"/>
    <w:rsid w:val="005D7B52"/>
    <w:rsid w:val="005E16D0"/>
    <w:rsid w:val="005E3356"/>
    <w:rsid w:val="005E565A"/>
    <w:rsid w:val="005E6178"/>
    <w:rsid w:val="005E7FCB"/>
    <w:rsid w:val="005F2675"/>
    <w:rsid w:val="005F2DCE"/>
    <w:rsid w:val="005F34CC"/>
    <w:rsid w:val="005F3877"/>
    <w:rsid w:val="005F41A0"/>
    <w:rsid w:val="005F48D4"/>
    <w:rsid w:val="005F6184"/>
    <w:rsid w:val="005F6755"/>
    <w:rsid w:val="00604C72"/>
    <w:rsid w:val="00606FE4"/>
    <w:rsid w:val="006146FA"/>
    <w:rsid w:val="00615690"/>
    <w:rsid w:val="00615DDB"/>
    <w:rsid w:val="00615E81"/>
    <w:rsid w:val="00616651"/>
    <w:rsid w:val="00616F34"/>
    <w:rsid w:val="00620599"/>
    <w:rsid w:val="00620C93"/>
    <w:rsid w:val="006214D3"/>
    <w:rsid w:val="0062160E"/>
    <w:rsid w:val="0062322F"/>
    <w:rsid w:val="00625670"/>
    <w:rsid w:val="006259E9"/>
    <w:rsid w:val="00626073"/>
    <w:rsid w:val="006275CE"/>
    <w:rsid w:val="0063171A"/>
    <w:rsid w:val="00631BA4"/>
    <w:rsid w:val="00632C8B"/>
    <w:rsid w:val="00634A76"/>
    <w:rsid w:val="00636AEF"/>
    <w:rsid w:val="00636D4D"/>
    <w:rsid w:val="0064008A"/>
    <w:rsid w:val="00641A97"/>
    <w:rsid w:val="00641F35"/>
    <w:rsid w:val="00642C6F"/>
    <w:rsid w:val="00643221"/>
    <w:rsid w:val="00643F92"/>
    <w:rsid w:val="00647C56"/>
    <w:rsid w:val="00650A1F"/>
    <w:rsid w:val="006519FC"/>
    <w:rsid w:val="00652D19"/>
    <w:rsid w:val="00656000"/>
    <w:rsid w:val="00657446"/>
    <w:rsid w:val="0066162A"/>
    <w:rsid w:val="00661D45"/>
    <w:rsid w:val="00663E16"/>
    <w:rsid w:val="006659E6"/>
    <w:rsid w:val="00665A87"/>
    <w:rsid w:val="00666A07"/>
    <w:rsid w:val="00667F32"/>
    <w:rsid w:val="00670410"/>
    <w:rsid w:val="006759DE"/>
    <w:rsid w:val="00675C74"/>
    <w:rsid w:val="00677538"/>
    <w:rsid w:val="00680BE7"/>
    <w:rsid w:val="0068184C"/>
    <w:rsid w:val="006818FB"/>
    <w:rsid w:val="00683683"/>
    <w:rsid w:val="00683751"/>
    <w:rsid w:val="00685A66"/>
    <w:rsid w:val="00686AB8"/>
    <w:rsid w:val="00691A7E"/>
    <w:rsid w:val="00693356"/>
    <w:rsid w:val="006934E0"/>
    <w:rsid w:val="00693925"/>
    <w:rsid w:val="006945C7"/>
    <w:rsid w:val="00694E46"/>
    <w:rsid w:val="0069601E"/>
    <w:rsid w:val="00697839"/>
    <w:rsid w:val="00697E31"/>
    <w:rsid w:val="006A0A5D"/>
    <w:rsid w:val="006A2242"/>
    <w:rsid w:val="006A29FA"/>
    <w:rsid w:val="006A5F79"/>
    <w:rsid w:val="006A6747"/>
    <w:rsid w:val="006C21DC"/>
    <w:rsid w:val="006C5917"/>
    <w:rsid w:val="006C7DB6"/>
    <w:rsid w:val="006D06E9"/>
    <w:rsid w:val="006D07A1"/>
    <w:rsid w:val="006D3827"/>
    <w:rsid w:val="006D3E3A"/>
    <w:rsid w:val="006D726D"/>
    <w:rsid w:val="006E077E"/>
    <w:rsid w:val="006E21EA"/>
    <w:rsid w:val="006E40DF"/>
    <w:rsid w:val="006E4403"/>
    <w:rsid w:val="006E52D4"/>
    <w:rsid w:val="006E6ACA"/>
    <w:rsid w:val="006F0A4E"/>
    <w:rsid w:val="006F16D3"/>
    <w:rsid w:val="006F643F"/>
    <w:rsid w:val="006F6DE9"/>
    <w:rsid w:val="00701472"/>
    <w:rsid w:val="007019B6"/>
    <w:rsid w:val="00703ADA"/>
    <w:rsid w:val="00703B83"/>
    <w:rsid w:val="007074CE"/>
    <w:rsid w:val="00710AB0"/>
    <w:rsid w:val="00711E2F"/>
    <w:rsid w:val="00712A25"/>
    <w:rsid w:val="007130AD"/>
    <w:rsid w:val="00715BB2"/>
    <w:rsid w:val="00716827"/>
    <w:rsid w:val="00716AA3"/>
    <w:rsid w:val="007170BB"/>
    <w:rsid w:val="00717CF2"/>
    <w:rsid w:val="00724092"/>
    <w:rsid w:val="00725B96"/>
    <w:rsid w:val="007276DF"/>
    <w:rsid w:val="00730A05"/>
    <w:rsid w:val="00730B5C"/>
    <w:rsid w:val="00731102"/>
    <w:rsid w:val="00731623"/>
    <w:rsid w:val="007333F9"/>
    <w:rsid w:val="007357AB"/>
    <w:rsid w:val="00736F15"/>
    <w:rsid w:val="00741213"/>
    <w:rsid w:val="007429E6"/>
    <w:rsid w:val="00743159"/>
    <w:rsid w:val="00744FDC"/>
    <w:rsid w:val="00746292"/>
    <w:rsid w:val="00746EF2"/>
    <w:rsid w:val="0075145F"/>
    <w:rsid w:val="00754B8C"/>
    <w:rsid w:val="0075752F"/>
    <w:rsid w:val="007576BE"/>
    <w:rsid w:val="00760E4C"/>
    <w:rsid w:val="00763B85"/>
    <w:rsid w:val="00763FB0"/>
    <w:rsid w:val="0076520A"/>
    <w:rsid w:val="00766095"/>
    <w:rsid w:val="00766294"/>
    <w:rsid w:val="007710FB"/>
    <w:rsid w:val="00772661"/>
    <w:rsid w:val="007741CB"/>
    <w:rsid w:val="00777580"/>
    <w:rsid w:val="00780AF8"/>
    <w:rsid w:val="00785E88"/>
    <w:rsid w:val="00785F93"/>
    <w:rsid w:val="007868E9"/>
    <w:rsid w:val="0079136F"/>
    <w:rsid w:val="00791DF3"/>
    <w:rsid w:val="00792E86"/>
    <w:rsid w:val="00793851"/>
    <w:rsid w:val="007959AF"/>
    <w:rsid w:val="00796808"/>
    <w:rsid w:val="00796D0E"/>
    <w:rsid w:val="007979DF"/>
    <w:rsid w:val="007A451F"/>
    <w:rsid w:val="007A50C1"/>
    <w:rsid w:val="007A5A75"/>
    <w:rsid w:val="007A6276"/>
    <w:rsid w:val="007B1FED"/>
    <w:rsid w:val="007B3568"/>
    <w:rsid w:val="007B3843"/>
    <w:rsid w:val="007B546F"/>
    <w:rsid w:val="007B5A24"/>
    <w:rsid w:val="007B5EF8"/>
    <w:rsid w:val="007B5F8A"/>
    <w:rsid w:val="007B6F71"/>
    <w:rsid w:val="007B7113"/>
    <w:rsid w:val="007B7C9D"/>
    <w:rsid w:val="007C2ABA"/>
    <w:rsid w:val="007C5FB4"/>
    <w:rsid w:val="007C763E"/>
    <w:rsid w:val="007D1926"/>
    <w:rsid w:val="007D1DAB"/>
    <w:rsid w:val="007D2288"/>
    <w:rsid w:val="007D33C0"/>
    <w:rsid w:val="007D71F6"/>
    <w:rsid w:val="007D726E"/>
    <w:rsid w:val="007D728C"/>
    <w:rsid w:val="007D73B7"/>
    <w:rsid w:val="007E6521"/>
    <w:rsid w:val="007E6D46"/>
    <w:rsid w:val="007E7537"/>
    <w:rsid w:val="007E79C4"/>
    <w:rsid w:val="007E7CA1"/>
    <w:rsid w:val="007F072B"/>
    <w:rsid w:val="007F1B78"/>
    <w:rsid w:val="007F3C6E"/>
    <w:rsid w:val="007F42B1"/>
    <w:rsid w:val="007F4ABE"/>
    <w:rsid w:val="007F4F75"/>
    <w:rsid w:val="007F63DB"/>
    <w:rsid w:val="007F6DD8"/>
    <w:rsid w:val="007F7786"/>
    <w:rsid w:val="008008E4"/>
    <w:rsid w:val="00800E3C"/>
    <w:rsid w:val="00801FB8"/>
    <w:rsid w:val="008045FC"/>
    <w:rsid w:val="00811ACF"/>
    <w:rsid w:val="00811DBA"/>
    <w:rsid w:val="00812E80"/>
    <w:rsid w:val="008178CE"/>
    <w:rsid w:val="00817DF2"/>
    <w:rsid w:val="00830377"/>
    <w:rsid w:val="00834409"/>
    <w:rsid w:val="00835BA1"/>
    <w:rsid w:val="00837018"/>
    <w:rsid w:val="00837270"/>
    <w:rsid w:val="00837829"/>
    <w:rsid w:val="008426C3"/>
    <w:rsid w:val="00842A08"/>
    <w:rsid w:val="00844289"/>
    <w:rsid w:val="00846DA1"/>
    <w:rsid w:val="00846E73"/>
    <w:rsid w:val="00851E5D"/>
    <w:rsid w:val="008530BA"/>
    <w:rsid w:val="00853297"/>
    <w:rsid w:val="00853659"/>
    <w:rsid w:val="00856809"/>
    <w:rsid w:val="00856A85"/>
    <w:rsid w:val="00856C85"/>
    <w:rsid w:val="00857C0E"/>
    <w:rsid w:val="00863CEF"/>
    <w:rsid w:val="008649F8"/>
    <w:rsid w:val="00865E08"/>
    <w:rsid w:val="00865F54"/>
    <w:rsid w:val="00870715"/>
    <w:rsid w:val="00870D23"/>
    <w:rsid w:val="00872806"/>
    <w:rsid w:val="008749DC"/>
    <w:rsid w:val="00880705"/>
    <w:rsid w:val="00887690"/>
    <w:rsid w:val="008908D0"/>
    <w:rsid w:val="00892F6B"/>
    <w:rsid w:val="00895788"/>
    <w:rsid w:val="008967AB"/>
    <w:rsid w:val="0089745E"/>
    <w:rsid w:val="008A0007"/>
    <w:rsid w:val="008A0DD8"/>
    <w:rsid w:val="008A1499"/>
    <w:rsid w:val="008A2A4B"/>
    <w:rsid w:val="008B272D"/>
    <w:rsid w:val="008B2A48"/>
    <w:rsid w:val="008B2F07"/>
    <w:rsid w:val="008B379B"/>
    <w:rsid w:val="008C2489"/>
    <w:rsid w:val="008D020E"/>
    <w:rsid w:val="008D4299"/>
    <w:rsid w:val="008D4671"/>
    <w:rsid w:val="008D5E62"/>
    <w:rsid w:val="008D7D6A"/>
    <w:rsid w:val="008E4EA6"/>
    <w:rsid w:val="008E61FE"/>
    <w:rsid w:val="008E6307"/>
    <w:rsid w:val="008E72B5"/>
    <w:rsid w:val="008F21DD"/>
    <w:rsid w:val="008F346B"/>
    <w:rsid w:val="008F3FB9"/>
    <w:rsid w:val="008F4F94"/>
    <w:rsid w:val="008F75CB"/>
    <w:rsid w:val="00901102"/>
    <w:rsid w:val="00901219"/>
    <w:rsid w:val="00904C2F"/>
    <w:rsid w:val="0091036D"/>
    <w:rsid w:val="0091046F"/>
    <w:rsid w:val="00913C7D"/>
    <w:rsid w:val="0091419C"/>
    <w:rsid w:val="009163B2"/>
    <w:rsid w:val="00916535"/>
    <w:rsid w:val="0091654D"/>
    <w:rsid w:val="00922BE7"/>
    <w:rsid w:val="0092323F"/>
    <w:rsid w:val="0092519A"/>
    <w:rsid w:val="00925BA5"/>
    <w:rsid w:val="009301A8"/>
    <w:rsid w:val="00932254"/>
    <w:rsid w:val="0093430E"/>
    <w:rsid w:val="00934620"/>
    <w:rsid w:val="009348B7"/>
    <w:rsid w:val="00937000"/>
    <w:rsid w:val="00940244"/>
    <w:rsid w:val="00940EFD"/>
    <w:rsid w:val="00947F4D"/>
    <w:rsid w:val="00951487"/>
    <w:rsid w:val="009520E3"/>
    <w:rsid w:val="00952572"/>
    <w:rsid w:val="0095388F"/>
    <w:rsid w:val="0095503C"/>
    <w:rsid w:val="009557F8"/>
    <w:rsid w:val="009571AD"/>
    <w:rsid w:val="00962649"/>
    <w:rsid w:val="00963286"/>
    <w:rsid w:val="00966A86"/>
    <w:rsid w:val="00966E43"/>
    <w:rsid w:val="00967A22"/>
    <w:rsid w:val="00970708"/>
    <w:rsid w:val="00974A3E"/>
    <w:rsid w:val="009756FA"/>
    <w:rsid w:val="00982A4A"/>
    <w:rsid w:val="00986E9A"/>
    <w:rsid w:val="00987067"/>
    <w:rsid w:val="00990170"/>
    <w:rsid w:val="009906EB"/>
    <w:rsid w:val="00994556"/>
    <w:rsid w:val="00994AC5"/>
    <w:rsid w:val="009A17AF"/>
    <w:rsid w:val="009A3940"/>
    <w:rsid w:val="009A423B"/>
    <w:rsid w:val="009A4D6E"/>
    <w:rsid w:val="009A54D3"/>
    <w:rsid w:val="009A55A2"/>
    <w:rsid w:val="009B1874"/>
    <w:rsid w:val="009B1C38"/>
    <w:rsid w:val="009B291C"/>
    <w:rsid w:val="009B3D2C"/>
    <w:rsid w:val="009B5E54"/>
    <w:rsid w:val="009B7610"/>
    <w:rsid w:val="009C2758"/>
    <w:rsid w:val="009C369F"/>
    <w:rsid w:val="009C731B"/>
    <w:rsid w:val="009D027D"/>
    <w:rsid w:val="009D0568"/>
    <w:rsid w:val="009D1AD2"/>
    <w:rsid w:val="009D31BE"/>
    <w:rsid w:val="009D79BF"/>
    <w:rsid w:val="009E16DD"/>
    <w:rsid w:val="009E2123"/>
    <w:rsid w:val="009E2D2F"/>
    <w:rsid w:val="009E34F0"/>
    <w:rsid w:val="009E4E77"/>
    <w:rsid w:val="009E5077"/>
    <w:rsid w:val="009E5223"/>
    <w:rsid w:val="009E56E9"/>
    <w:rsid w:val="009E5BEF"/>
    <w:rsid w:val="009E79DF"/>
    <w:rsid w:val="009F0DE2"/>
    <w:rsid w:val="009F30B8"/>
    <w:rsid w:val="009F7BEB"/>
    <w:rsid w:val="00A00C3D"/>
    <w:rsid w:val="00A04C43"/>
    <w:rsid w:val="00A13914"/>
    <w:rsid w:val="00A14313"/>
    <w:rsid w:val="00A15B4C"/>
    <w:rsid w:val="00A171AC"/>
    <w:rsid w:val="00A21A59"/>
    <w:rsid w:val="00A2331C"/>
    <w:rsid w:val="00A33151"/>
    <w:rsid w:val="00A3404B"/>
    <w:rsid w:val="00A402A2"/>
    <w:rsid w:val="00A42E4B"/>
    <w:rsid w:val="00A43596"/>
    <w:rsid w:val="00A4482E"/>
    <w:rsid w:val="00A46443"/>
    <w:rsid w:val="00A52E36"/>
    <w:rsid w:val="00A57E7E"/>
    <w:rsid w:val="00A57FEB"/>
    <w:rsid w:val="00A60697"/>
    <w:rsid w:val="00A612AC"/>
    <w:rsid w:val="00A6387E"/>
    <w:rsid w:val="00A65785"/>
    <w:rsid w:val="00A66738"/>
    <w:rsid w:val="00A70820"/>
    <w:rsid w:val="00A71467"/>
    <w:rsid w:val="00A73780"/>
    <w:rsid w:val="00A845AE"/>
    <w:rsid w:val="00A901F0"/>
    <w:rsid w:val="00A929F3"/>
    <w:rsid w:val="00AA0A14"/>
    <w:rsid w:val="00AA3C5D"/>
    <w:rsid w:val="00AA4589"/>
    <w:rsid w:val="00AA4FE6"/>
    <w:rsid w:val="00AA63E0"/>
    <w:rsid w:val="00AB10A6"/>
    <w:rsid w:val="00AB1B04"/>
    <w:rsid w:val="00AB40F2"/>
    <w:rsid w:val="00AB4CD8"/>
    <w:rsid w:val="00AB6A05"/>
    <w:rsid w:val="00AC061E"/>
    <w:rsid w:val="00AC1A8A"/>
    <w:rsid w:val="00AC2B18"/>
    <w:rsid w:val="00AC46BB"/>
    <w:rsid w:val="00AC58CF"/>
    <w:rsid w:val="00AD3359"/>
    <w:rsid w:val="00AD4484"/>
    <w:rsid w:val="00AD5185"/>
    <w:rsid w:val="00AD7D5F"/>
    <w:rsid w:val="00AE00EB"/>
    <w:rsid w:val="00AE5052"/>
    <w:rsid w:val="00AF1EC7"/>
    <w:rsid w:val="00AF298F"/>
    <w:rsid w:val="00AF4101"/>
    <w:rsid w:val="00AF4FB8"/>
    <w:rsid w:val="00AF505B"/>
    <w:rsid w:val="00B03861"/>
    <w:rsid w:val="00B0525C"/>
    <w:rsid w:val="00B11A46"/>
    <w:rsid w:val="00B12DC1"/>
    <w:rsid w:val="00B13E59"/>
    <w:rsid w:val="00B14C2B"/>
    <w:rsid w:val="00B21ACD"/>
    <w:rsid w:val="00B2484D"/>
    <w:rsid w:val="00B2626B"/>
    <w:rsid w:val="00B27079"/>
    <w:rsid w:val="00B27658"/>
    <w:rsid w:val="00B3088B"/>
    <w:rsid w:val="00B336D5"/>
    <w:rsid w:val="00B364FF"/>
    <w:rsid w:val="00B36905"/>
    <w:rsid w:val="00B36F61"/>
    <w:rsid w:val="00B514A1"/>
    <w:rsid w:val="00B52920"/>
    <w:rsid w:val="00B536D3"/>
    <w:rsid w:val="00B540F0"/>
    <w:rsid w:val="00B54399"/>
    <w:rsid w:val="00B5465C"/>
    <w:rsid w:val="00B54C31"/>
    <w:rsid w:val="00B60329"/>
    <w:rsid w:val="00B6034F"/>
    <w:rsid w:val="00B627B8"/>
    <w:rsid w:val="00B634E4"/>
    <w:rsid w:val="00B63E6A"/>
    <w:rsid w:val="00B64A38"/>
    <w:rsid w:val="00B64E24"/>
    <w:rsid w:val="00B65632"/>
    <w:rsid w:val="00B66D11"/>
    <w:rsid w:val="00B7233F"/>
    <w:rsid w:val="00B744A1"/>
    <w:rsid w:val="00B750F0"/>
    <w:rsid w:val="00B7515D"/>
    <w:rsid w:val="00B81901"/>
    <w:rsid w:val="00B82987"/>
    <w:rsid w:val="00B8511A"/>
    <w:rsid w:val="00B90778"/>
    <w:rsid w:val="00B914FB"/>
    <w:rsid w:val="00B92577"/>
    <w:rsid w:val="00B93810"/>
    <w:rsid w:val="00B94F0D"/>
    <w:rsid w:val="00B96B20"/>
    <w:rsid w:val="00BA48AF"/>
    <w:rsid w:val="00BB01F3"/>
    <w:rsid w:val="00BB2408"/>
    <w:rsid w:val="00BB3A0A"/>
    <w:rsid w:val="00BC341E"/>
    <w:rsid w:val="00BC44DD"/>
    <w:rsid w:val="00BC54BE"/>
    <w:rsid w:val="00BC79AE"/>
    <w:rsid w:val="00BD05C9"/>
    <w:rsid w:val="00BD1CF2"/>
    <w:rsid w:val="00BD3A2E"/>
    <w:rsid w:val="00BD4CA3"/>
    <w:rsid w:val="00BD4E7F"/>
    <w:rsid w:val="00BD7B33"/>
    <w:rsid w:val="00BE1D81"/>
    <w:rsid w:val="00BE2141"/>
    <w:rsid w:val="00BE2E6A"/>
    <w:rsid w:val="00BE58C2"/>
    <w:rsid w:val="00BE6BE5"/>
    <w:rsid w:val="00BE6C79"/>
    <w:rsid w:val="00BE7C23"/>
    <w:rsid w:val="00BF02E5"/>
    <w:rsid w:val="00BF0661"/>
    <w:rsid w:val="00BF110B"/>
    <w:rsid w:val="00BF5A65"/>
    <w:rsid w:val="00BF5C17"/>
    <w:rsid w:val="00BF5F72"/>
    <w:rsid w:val="00BF6DD9"/>
    <w:rsid w:val="00C00F85"/>
    <w:rsid w:val="00C01074"/>
    <w:rsid w:val="00C0436B"/>
    <w:rsid w:val="00C05411"/>
    <w:rsid w:val="00C10DDA"/>
    <w:rsid w:val="00C13091"/>
    <w:rsid w:val="00C138C6"/>
    <w:rsid w:val="00C14ABC"/>
    <w:rsid w:val="00C174A1"/>
    <w:rsid w:val="00C20871"/>
    <w:rsid w:val="00C21E82"/>
    <w:rsid w:val="00C222E1"/>
    <w:rsid w:val="00C2352A"/>
    <w:rsid w:val="00C23F8B"/>
    <w:rsid w:val="00C27A2B"/>
    <w:rsid w:val="00C31D9F"/>
    <w:rsid w:val="00C35A91"/>
    <w:rsid w:val="00C37472"/>
    <w:rsid w:val="00C402E6"/>
    <w:rsid w:val="00C45C25"/>
    <w:rsid w:val="00C5196B"/>
    <w:rsid w:val="00C525BF"/>
    <w:rsid w:val="00C560FA"/>
    <w:rsid w:val="00C5726A"/>
    <w:rsid w:val="00C572F1"/>
    <w:rsid w:val="00C57B29"/>
    <w:rsid w:val="00C62D02"/>
    <w:rsid w:val="00C6450D"/>
    <w:rsid w:val="00C65F4A"/>
    <w:rsid w:val="00C66B5A"/>
    <w:rsid w:val="00C672EA"/>
    <w:rsid w:val="00C731B2"/>
    <w:rsid w:val="00C75642"/>
    <w:rsid w:val="00C75851"/>
    <w:rsid w:val="00C758E0"/>
    <w:rsid w:val="00C76736"/>
    <w:rsid w:val="00C77D05"/>
    <w:rsid w:val="00C81378"/>
    <w:rsid w:val="00C86298"/>
    <w:rsid w:val="00C86784"/>
    <w:rsid w:val="00C9051C"/>
    <w:rsid w:val="00C90D5D"/>
    <w:rsid w:val="00C911B8"/>
    <w:rsid w:val="00C91806"/>
    <w:rsid w:val="00C9205A"/>
    <w:rsid w:val="00C925C1"/>
    <w:rsid w:val="00C928AB"/>
    <w:rsid w:val="00C92F43"/>
    <w:rsid w:val="00C954BC"/>
    <w:rsid w:val="00C96636"/>
    <w:rsid w:val="00CA1AEF"/>
    <w:rsid w:val="00CA2B81"/>
    <w:rsid w:val="00CA305F"/>
    <w:rsid w:val="00CA34A0"/>
    <w:rsid w:val="00CB020E"/>
    <w:rsid w:val="00CB75AE"/>
    <w:rsid w:val="00CC08A7"/>
    <w:rsid w:val="00CC2948"/>
    <w:rsid w:val="00CC3A54"/>
    <w:rsid w:val="00CC54D1"/>
    <w:rsid w:val="00CC70DC"/>
    <w:rsid w:val="00CD0892"/>
    <w:rsid w:val="00CD0E9F"/>
    <w:rsid w:val="00CD38CB"/>
    <w:rsid w:val="00CD603D"/>
    <w:rsid w:val="00CD77BA"/>
    <w:rsid w:val="00CE22B8"/>
    <w:rsid w:val="00CE272F"/>
    <w:rsid w:val="00CE3F94"/>
    <w:rsid w:val="00CE6732"/>
    <w:rsid w:val="00CE7124"/>
    <w:rsid w:val="00CF1936"/>
    <w:rsid w:val="00CF582D"/>
    <w:rsid w:val="00CF773A"/>
    <w:rsid w:val="00D00679"/>
    <w:rsid w:val="00D06F34"/>
    <w:rsid w:val="00D14317"/>
    <w:rsid w:val="00D14B8C"/>
    <w:rsid w:val="00D174D8"/>
    <w:rsid w:val="00D23423"/>
    <w:rsid w:val="00D260E0"/>
    <w:rsid w:val="00D3130E"/>
    <w:rsid w:val="00D32806"/>
    <w:rsid w:val="00D339F8"/>
    <w:rsid w:val="00D35000"/>
    <w:rsid w:val="00D36DA3"/>
    <w:rsid w:val="00D37C90"/>
    <w:rsid w:val="00D44A13"/>
    <w:rsid w:val="00D45316"/>
    <w:rsid w:val="00D45B4D"/>
    <w:rsid w:val="00D45E18"/>
    <w:rsid w:val="00D4615F"/>
    <w:rsid w:val="00D4729A"/>
    <w:rsid w:val="00D4754E"/>
    <w:rsid w:val="00D507DB"/>
    <w:rsid w:val="00D50A28"/>
    <w:rsid w:val="00D516EE"/>
    <w:rsid w:val="00D51A31"/>
    <w:rsid w:val="00D52BE3"/>
    <w:rsid w:val="00D553C8"/>
    <w:rsid w:val="00D55E0A"/>
    <w:rsid w:val="00D56AFD"/>
    <w:rsid w:val="00D62B57"/>
    <w:rsid w:val="00D638BF"/>
    <w:rsid w:val="00D63CBC"/>
    <w:rsid w:val="00D640D7"/>
    <w:rsid w:val="00D65776"/>
    <w:rsid w:val="00D66826"/>
    <w:rsid w:val="00D72D99"/>
    <w:rsid w:val="00D74B97"/>
    <w:rsid w:val="00D74BCE"/>
    <w:rsid w:val="00D76643"/>
    <w:rsid w:val="00D80CCE"/>
    <w:rsid w:val="00D847B7"/>
    <w:rsid w:val="00D84D05"/>
    <w:rsid w:val="00D864B5"/>
    <w:rsid w:val="00D868C9"/>
    <w:rsid w:val="00D87DAA"/>
    <w:rsid w:val="00D902D0"/>
    <w:rsid w:val="00D90E82"/>
    <w:rsid w:val="00D91C02"/>
    <w:rsid w:val="00D93F45"/>
    <w:rsid w:val="00D94DFF"/>
    <w:rsid w:val="00DA1739"/>
    <w:rsid w:val="00DA2535"/>
    <w:rsid w:val="00DA2E78"/>
    <w:rsid w:val="00DB143B"/>
    <w:rsid w:val="00DB1AC3"/>
    <w:rsid w:val="00DB23E9"/>
    <w:rsid w:val="00DB2662"/>
    <w:rsid w:val="00DB3E48"/>
    <w:rsid w:val="00DB6025"/>
    <w:rsid w:val="00DB6259"/>
    <w:rsid w:val="00DB69A7"/>
    <w:rsid w:val="00DC1909"/>
    <w:rsid w:val="00DC6260"/>
    <w:rsid w:val="00DC7067"/>
    <w:rsid w:val="00DC7A36"/>
    <w:rsid w:val="00DD27F0"/>
    <w:rsid w:val="00DD6424"/>
    <w:rsid w:val="00DD6574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5117"/>
    <w:rsid w:val="00DF65D7"/>
    <w:rsid w:val="00DF6909"/>
    <w:rsid w:val="00E03066"/>
    <w:rsid w:val="00E0735C"/>
    <w:rsid w:val="00E10B6B"/>
    <w:rsid w:val="00E1210C"/>
    <w:rsid w:val="00E1302E"/>
    <w:rsid w:val="00E13E45"/>
    <w:rsid w:val="00E157F6"/>
    <w:rsid w:val="00E15835"/>
    <w:rsid w:val="00E3177D"/>
    <w:rsid w:val="00E35869"/>
    <w:rsid w:val="00E37E62"/>
    <w:rsid w:val="00E45B5E"/>
    <w:rsid w:val="00E46140"/>
    <w:rsid w:val="00E4700F"/>
    <w:rsid w:val="00E54E59"/>
    <w:rsid w:val="00E61894"/>
    <w:rsid w:val="00E62327"/>
    <w:rsid w:val="00E6308B"/>
    <w:rsid w:val="00E637AF"/>
    <w:rsid w:val="00E6414A"/>
    <w:rsid w:val="00E64A98"/>
    <w:rsid w:val="00E65BEF"/>
    <w:rsid w:val="00E7105E"/>
    <w:rsid w:val="00E715C4"/>
    <w:rsid w:val="00E71ADB"/>
    <w:rsid w:val="00E72106"/>
    <w:rsid w:val="00E74111"/>
    <w:rsid w:val="00E80A25"/>
    <w:rsid w:val="00E811EC"/>
    <w:rsid w:val="00E828FD"/>
    <w:rsid w:val="00E838DC"/>
    <w:rsid w:val="00E83BC0"/>
    <w:rsid w:val="00E84002"/>
    <w:rsid w:val="00E85F2D"/>
    <w:rsid w:val="00E878D3"/>
    <w:rsid w:val="00E90143"/>
    <w:rsid w:val="00E903D9"/>
    <w:rsid w:val="00E90DFD"/>
    <w:rsid w:val="00E917A8"/>
    <w:rsid w:val="00E92A96"/>
    <w:rsid w:val="00E92F2E"/>
    <w:rsid w:val="00E93583"/>
    <w:rsid w:val="00E93D57"/>
    <w:rsid w:val="00EA041B"/>
    <w:rsid w:val="00EA09A9"/>
    <w:rsid w:val="00EA2790"/>
    <w:rsid w:val="00EA37D4"/>
    <w:rsid w:val="00EA45ED"/>
    <w:rsid w:val="00EA578B"/>
    <w:rsid w:val="00EA58EE"/>
    <w:rsid w:val="00EB3A01"/>
    <w:rsid w:val="00EB3CBD"/>
    <w:rsid w:val="00EB456F"/>
    <w:rsid w:val="00EB78A4"/>
    <w:rsid w:val="00EC19CC"/>
    <w:rsid w:val="00ED02F4"/>
    <w:rsid w:val="00ED03F6"/>
    <w:rsid w:val="00ED10A2"/>
    <w:rsid w:val="00ED1695"/>
    <w:rsid w:val="00ED257F"/>
    <w:rsid w:val="00EE0DD7"/>
    <w:rsid w:val="00EE1747"/>
    <w:rsid w:val="00EE2197"/>
    <w:rsid w:val="00EE4B3E"/>
    <w:rsid w:val="00EF1C43"/>
    <w:rsid w:val="00EF1D48"/>
    <w:rsid w:val="00EF1FD7"/>
    <w:rsid w:val="00EF4118"/>
    <w:rsid w:val="00EF7614"/>
    <w:rsid w:val="00F007DE"/>
    <w:rsid w:val="00F02B00"/>
    <w:rsid w:val="00F031C6"/>
    <w:rsid w:val="00F04232"/>
    <w:rsid w:val="00F0505D"/>
    <w:rsid w:val="00F11859"/>
    <w:rsid w:val="00F15420"/>
    <w:rsid w:val="00F15FAF"/>
    <w:rsid w:val="00F20D61"/>
    <w:rsid w:val="00F23376"/>
    <w:rsid w:val="00F25FBE"/>
    <w:rsid w:val="00F26967"/>
    <w:rsid w:val="00F307D8"/>
    <w:rsid w:val="00F30A46"/>
    <w:rsid w:val="00F3191B"/>
    <w:rsid w:val="00F3222A"/>
    <w:rsid w:val="00F32C66"/>
    <w:rsid w:val="00F3336C"/>
    <w:rsid w:val="00F33555"/>
    <w:rsid w:val="00F3684A"/>
    <w:rsid w:val="00F409AE"/>
    <w:rsid w:val="00F4428D"/>
    <w:rsid w:val="00F445E2"/>
    <w:rsid w:val="00F463F8"/>
    <w:rsid w:val="00F50827"/>
    <w:rsid w:val="00F52B1F"/>
    <w:rsid w:val="00F54D5D"/>
    <w:rsid w:val="00F56DF1"/>
    <w:rsid w:val="00F607EE"/>
    <w:rsid w:val="00F61984"/>
    <w:rsid w:val="00F61DFE"/>
    <w:rsid w:val="00F6229B"/>
    <w:rsid w:val="00F631BF"/>
    <w:rsid w:val="00F64399"/>
    <w:rsid w:val="00F6590F"/>
    <w:rsid w:val="00F65DA8"/>
    <w:rsid w:val="00F65E76"/>
    <w:rsid w:val="00F66C60"/>
    <w:rsid w:val="00F71F25"/>
    <w:rsid w:val="00F7237B"/>
    <w:rsid w:val="00F72423"/>
    <w:rsid w:val="00F72FB2"/>
    <w:rsid w:val="00F7320E"/>
    <w:rsid w:val="00F733A0"/>
    <w:rsid w:val="00F74646"/>
    <w:rsid w:val="00F76262"/>
    <w:rsid w:val="00F76F22"/>
    <w:rsid w:val="00F813D2"/>
    <w:rsid w:val="00F81607"/>
    <w:rsid w:val="00F834D5"/>
    <w:rsid w:val="00F84B50"/>
    <w:rsid w:val="00F859BA"/>
    <w:rsid w:val="00F8673C"/>
    <w:rsid w:val="00F87CA5"/>
    <w:rsid w:val="00F90FF6"/>
    <w:rsid w:val="00F94C59"/>
    <w:rsid w:val="00F954E3"/>
    <w:rsid w:val="00F96E46"/>
    <w:rsid w:val="00F96F88"/>
    <w:rsid w:val="00FA0252"/>
    <w:rsid w:val="00FA1EE2"/>
    <w:rsid w:val="00FA24E2"/>
    <w:rsid w:val="00FB0924"/>
    <w:rsid w:val="00FB0D6A"/>
    <w:rsid w:val="00FB1252"/>
    <w:rsid w:val="00FB2687"/>
    <w:rsid w:val="00FB38BE"/>
    <w:rsid w:val="00FB4B3A"/>
    <w:rsid w:val="00FC0000"/>
    <w:rsid w:val="00FC2609"/>
    <w:rsid w:val="00FC7A93"/>
    <w:rsid w:val="00FD584C"/>
    <w:rsid w:val="00FD67E8"/>
    <w:rsid w:val="00FD736A"/>
    <w:rsid w:val="00FE11EC"/>
    <w:rsid w:val="00FE1D43"/>
    <w:rsid w:val="00FE243A"/>
    <w:rsid w:val="00FE4275"/>
    <w:rsid w:val="00FE57C5"/>
    <w:rsid w:val="00FE58A5"/>
    <w:rsid w:val="00FE59D7"/>
    <w:rsid w:val="00FF009A"/>
    <w:rsid w:val="00FF04A8"/>
    <w:rsid w:val="00FF1BE4"/>
    <w:rsid w:val="00FF2C28"/>
    <w:rsid w:val="00FF49AF"/>
    <w:rsid w:val="00FF652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5218"/>
  <w15:docId w15:val="{329849AF-AF13-42F8-B79A-C470722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EB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C72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1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F79"/>
    <w:pPr>
      <w:shd w:val="clear" w:color="auto" w:fill="FFFFFF"/>
      <w:spacing w:line="365" w:lineRule="exact"/>
      <w:jc w:val="center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5"/>
    <w:rsid w:val="006A5F79"/>
    <w:pPr>
      <w:shd w:val="clear" w:color="auto" w:fill="FFFFFF"/>
      <w:spacing w:before="300" w:after="480" w:line="0" w:lineRule="atLeast"/>
      <w:jc w:val="both"/>
    </w:pPr>
    <w:rPr>
      <w:sz w:val="27"/>
      <w:szCs w:val="27"/>
      <w:lang w:eastAsia="en-US"/>
    </w:rPr>
  </w:style>
  <w:style w:type="character" w:customStyle="1" w:styleId="a6">
    <w:name w:val="Основной текст + Полужирный"/>
    <w:basedOn w:val="a5"/>
    <w:rsid w:val="006A5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A5F79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12">
    <w:name w:val="Заголовок №1_"/>
    <w:basedOn w:val="a0"/>
    <w:link w:val="13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5F79"/>
    <w:pPr>
      <w:shd w:val="clear" w:color="auto" w:fill="FFFFFF"/>
      <w:spacing w:line="0" w:lineRule="atLeast"/>
    </w:pPr>
    <w:rPr>
      <w:sz w:val="53"/>
      <w:szCs w:val="53"/>
      <w:lang w:eastAsia="en-US"/>
    </w:rPr>
  </w:style>
  <w:style w:type="paragraph" w:customStyle="1" w:styleId="13">
    <w:name w:val="Заголовок №1"/>
    <w:basedOn w:val="a"/>
    <w:link w:val="12"/>
    <w:rsid w:val="006A5F79"/>
    <w:pPr>
      <w:shd w:val="clear" w:color="auto" w:fill="FFFFFF"/>
      <w:spacing w:before="480" w:line="374" w:lineRule="exact"/>
      <w:outlineLvl w:val="0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6A5F7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95pt">
    <w:name w:val="Основной текст (4) + 9;5 pt"/>
    <w:basedOn w:val="4"/>
    <w:rsid w:val="006A5F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2"/>
    <w:rsid w:val="006A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5F79"/>
    <w:pPr>
      <w:shd w:val="clear" w:color="auto" w:fill="FFFFFF"/>
      <w:spacing w:line="206" w:lineRule="exact"/>
      <w:jc w:val="center"/>
    </w:pPr>
    <w:rPr>
      <w:sz w:val="15"/>
      <w:szCs w:val="15"/>
      <w:lang w:eastAsia="en-US"/>
    </w:rPr>
  </w:style>
  <w:style w:type="character" w:customStyle="1" w:styleId="7">
    <w:name w:val="Основной текст (7)_"/>
    <w:basedOn w:val="a0"/>
    <w:link w:val="70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A5F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5F79"/>
    <w:pPr>
      <w:shd w:val="clear" w:color="auto" w:fill="FFFFFF"/>
      <w:spacing w:after="300" w:line="365" w:lineRule="exact"/>
    </w:pPr>
    <w:rPr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6A5F79"/>
    <w:pPr>
      <w:shd w:val="clear" w:color="auto" w:fill="FFFFFF"/>
      <w:spacing w:line="0" w:lineRule="atLeast"/>
      <w:jc w:val="center"/>
    </w:pPr>
    <w:rPr>
      <w:sz w:val="19"/>
      <w:szCs w:val="19"/>
      <w:lang w:eastAsia="en-US"/>
    </w:rPr>
  </w:style>
  <w:style w:type="paragraph" w:customStyle="1" w:styleId="a7">
    <w:name w:val="блокнот"/>
    <w:rsid w:val="005A59C5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customStyle="1" w:styleId="a8">
    <w:name w:val="бастион решения"/>
    <w:basedOn w:val="a7"/>
    <w:next w:val="a7"/>
    <w:rsid w:val="005A59C5"/>
    <w:pPr>
      <w:spacing w:line="180" w:lineRule="atLeast"/>
    </w:pPr>
    <w:rPr>
      <w:rFonts w:ascii="Bastion" w:hAnsi="Bastion" w:cs="Bastion"/>
      <w:color w:val="auto"/>
      <w:sz w:val="16"/>
      <w:szCs w:val="16"/>
    </w:rPr>
  </w:style>
  <w:style w:type="paragraph" w:styleId="a9">
    <w:name w:val="Body Text"/>
    <w:basedOn w:val="a"/>
    <w:link w:val="aa"/>
    <w:rsid w:val="00D37C90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D37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37C90"/>
    <w:pPr>
      <w:spacing w:before="30" w:after="30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7B546F"/>
  </w:style>
  <w:style w:type="character" w:styleId="ac">
    <w:name w:val="Hyperlink"/>
    <w:basedOn w:val="a0"/>
    <w:uiPriority w:val="99"/>
    <w:semiHidden/>
    <w:unhideWhenUsed/>
    <w:rsid w:val="007B546F"/>
    <w:rPr>
      <w:color w:val="0000FF"/>
      <w:u w:val="single"/>
    </w:rPr>
  </w:style>
  <w:style w:type="paragraph" w:customStyle="1" w:styleId="ConsPlusTitle">
    <w:name w:val="ConsPlusTitle"/>
    <w:rsid w:val="00625670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97E31"/>
  </w:style>
  <w:style w:type="character" w:customStyle="1" w:styleId="10">
    <w:name w:val="Заголовок 1 Знак"/>
    <w:basedOn w:val="a0"/>
    <w:link w:val="1"/>
    <w:uiPriority w:val="9"/>
    <w:rsid w:val="002C7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627B8"/>
  </w:style>
  <w:style w:type="character" w:customStyle="1" w:styleId="nobr">
    <w:name w:val="nobr"/>
    <w:basedOn w:val="a0"/>
    <w:rsid w:val="00B627B8"/>
  </w:style>
  <w:style w:type="paragraph" w:styleId="ad">
    <w:name w:val="header"/>
    <w:basedOn w:val="a"/>
    <w:link w:val="ae"/>
    <w:uiPriority w:val="99"/>
    <w:semiHidden/>
    <w:unhideWhenUsed/>
    <w:rsid w:val="00641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1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41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1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9906EB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8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AFBC-7FE3-44C0-8391-9E7C4340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35</cp:revision>
  <cp:lastPrinted>2023-12-21T06:49:00Z</cp:lastPrinted>
  <dcterms:created xsi:type="dcterms:W3CDTF">2023-12-21T06:50:00Z</dcterms:created>
  <dcterms:modified xsi:type="dcterms:W3CDTF">2025-03-20T08:30:00Z</dcterms:modified>
</cp:coreProperties>
</file>